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ED1" w:rsidRDefault="004F1ED1" w:rsidP="004F1ED1">
      <w:pPr>
        <w:spacing w:after="0" w:line="240" w:lineRule="auto"/>
        <w:jc w:val="mediumKashida"/>
        <w:rPr>
          <w:b/>
          <w:bCs/>
          <w:sz w:val="36"/>
          <w:szCs w:val="36"/>
          <w:rtl/>
          <w:lang w:bidi="ar-IQ"/>
        </w:rPr>
      </w:pPr>
      <w:r w:rsidRPr="004F1ED1">
        <w:rPr>
          <w:rFonts w:hint="cs"/>
          <w:b/>
          <w:bCs/>
          <w:sz w:val="36"/>
          <w:szCs w:val="36"/>
          <w:rtl/>
          <w:lang w:bidi="ar-IQ"/>
        </w:rPr>
        <w:t>المادة : دويلات المشرق الاسلامية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/ دكتوراه</w:t>
      </w:r>
    </w:p>
    <w:p w:rsidR="004F1ED1" w:rsidRDefault="004F1ED1" w:rsidP="004F1ED1">
      <w:pPr>
        <w:spacing w:after="0" w:line="240" w:lineRule="auto"/>
        <w:jc w:val="mediumKashida"/>
        <w:rPr>
          <w:b/>
          <w:bCs/>
          <w:sz w:val="36"/>
          <w:szCs w:val="36"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اعداد : </w:t>
      </w:r>
      <w:proofErr w:type="spellStart"/>
      <w:r>
        <w:rPr>
          <w:rFonts w:hint="cs"/>
          <w:b/>
          <w:bCs/>
          <w:sz w:val="36"/>
          <w:szCs w:val="36"/>
          <w:rtl/>
          <w:lang w:bidi="ar-IQ"/>
        </w:rPr>
        <w:t>أ.د</w:t>
      </w:r>
      <w:proofErr w:type="spellEnd"/>
      <w:r>
        <w:rPr>
          <w:rFonts w:hint="cs"/>
          <w:b/>
          <w:bCs/>
          <w:sz w:val="36"/>
          <w:szCs w:val="36"/>
          <w:rtl/>
          <w:lang w:bidi="ar-IQ"/>
        </w:rPr>
        <w:t xml:space="preserve">. سهاد فاضل عباس </w:t>
      </w:r>
    </w:p>
    <w:p w:rsidR="004F1ED1" w:rsidRP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b/>
          <w:bCs/>
          <w:sz w:val="32"/>
          <w:szCs w:val="32"/>
        </w:rPr>
      </w:pPr>
      <w:r w:rsidRPr="004F1ED1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ال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محاضرة</w:t>
      </w:r>
      <w:r w:rsidRPr="004F1ED1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 xml:space="preserve"> الاولى : نبذة عن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أسباب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سقوط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الدولة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العباسية</w:t>
      </w:r>
      <w:r>
        <w:rPr>
          <w:rFonts w:ascii="Simplified Arabic" w:eastAsia="MS Mincho" w:hAnsi="Simplified Arabic" w:cs="Simplified Arabic" w:hint="cs"/>
          <w:b/>
          <w:bCs/>
          <w:sz w:val="32"/>
          <w:szCs w:val="32"/>
          <w:rtl/>
          <w:lang w:bidi="ar-IQ"/>
        </w:rPr>
        <w:t xml:space="preserve"> والحكم الطاهري.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</w:p>
    <w:p w:rsidR="004F1ED1" w:rsidRP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b/>
          <w:bCs/>
          <w:sz w:val="32"/>
          <w:szCs w:val="32"/>
        </w:rPr>
      </w:pP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أولاً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: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أسباب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سقوط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الدولة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العباسية</w:t>
      </w: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امتدت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الدولة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العباسية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على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مساحة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واسعة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جداً،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ما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بين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الصين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والأطلسي،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وهو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ما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جعل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الإدارة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المركزية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في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بغداد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عاجزة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عن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ضبط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شؤون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الولايات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البعيدة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والسيطرة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على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الولاة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أدى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هذا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الاتساع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إلى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ظهور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كيانات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محلية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قوية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تتمتع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بسلطة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شبه</w:t>
      </w: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مستقلة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>.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ومن اهم اسباب تفكك وسقوط الدولة العباسية : </w:t>
      </w:r>
    </w:p>
    <w:p w:rsidR="004F1ED1" w:rsidRPr="004F1ED1" w:rsidRDefault="004F1ED1" w:rsidP="004F1ED1">
      <w:pPr>
        <w:pStyle w:val="a3"/>
        <w:numPr>
          <w:ilvl w:val="0"/>
          <w:numId w:val="1"/>
        </w:numPr>
        <w:spacing w:after="0" w:line="240" w:lineRule="auto"/>
        <w:ind w:left="84" w:firstLine="5"/>
        <w:jc w:val="mediumKashida"/>
        <w:rPr>
          <w:rFonts w:ascii="Simplified Arabic" w:eastAsia="MS Mincho" w:hAnsi="Simplified Arabic" w:cs="Simplified Arabic"/>
          <w:b/>
          <w:bCs/>
          <w:sz w:val="32"/>
          <w:szCs w:val="32"/>
        </w:rPr>
      </w:pP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تدخل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الجند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الأتراك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وتحوّلهم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إلى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قوة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حاكمة</w:t>
      </w: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 w:hint="cs"/>
          <w:sz w:val="32"/>
          <w:szCs w:val="32"/>
          <w:rtl/>
          <w:lang w:bidi="ar-IQ"/>
        </w:rPr>
      </w:pP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اعتمد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الخلفاء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على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الجند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الأتراك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لحمايتهم،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لكن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بمرور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الزمن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أصبحت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هذه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الفئة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تتحكم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في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قرارات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الخلافة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صار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القادة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العسكريون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يعزلون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الخلفاء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وينصّبون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غيرهم،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مما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أضعف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مكانة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الخليفة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والقرار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السياسي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>.</w:t>
      </w:r>
    </w:p>
    <w:p w:rsidR="006E3B8D" w:rsidRPr="004F1ED1" w:rsidRDefault="006E3B8D" w:rsidP="004F1ED1">
      <w:pPr>
        <w:spacing w:after="0" w:line="240" w:lineRule="auto"/>
        <w:jc w:val="mediumKashida"/>
        <w:rPr>
          <w:rFonts w:ascii="Simplified Arabic" w:eastAsia="MS Mincho" w:hAnsi="Simplified Arabic" w:cs="Simplified Arabic" w:hint="cs"/>
          <w:sz w:val="32"/>
          <w:szCs w:val="32"/>
          <w:rtl/>
          <w:lang w:bidi="ar-IQ"/>
        </w:rPr>
      </w:pPr>
    </w:p>
    <w:p w:rsidR="004F1ED1" w:rsidRPr="004F1ED1" w:rsidRDefault="004F1ED1" w:rsidP="004F1ED1">
      <w:pPr>
        <w:pStyle w:val="a3"/>
        <w:numPr>
          <w:ilvl w:val="0"/>
          <w:numId w:val="1"/>
        </w:numPr>
        <w:spacing w:after="0" w:line="240" w:lineRule="auto"/>
        <w:jc w:val="mediumKashida"/>
        <w:rPr>
          <w:rFonts w:ascii="Simplified Arabic" w:eastAsia="MS Mincho" w:hAnsi="Simplified Arabic" w:cs="Simplified Arabic"/>
          <w:b/>
          <w:bCs/>
          <w:sz w:val="32"/>
          <w:szCs w:val="32"/>
        </w:rPr>
      </w:pP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الصراعات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الداخلية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بين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الخلفاء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وولاة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العهد</w:t>
      </w: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شهدت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الأسرة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العباسية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صراعات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على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الحكم،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خاصة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بين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الأخوة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وأبناء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العمومة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مما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أدت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هذه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النزاعات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إلى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إضعاف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الدولة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وإشغالها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عن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إدارة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شؤونها،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مما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شجّع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القوى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الإقليمية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على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التمرد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والانفصال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>.</w:t>
      </w: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4F1ED1" w:rsidRPr="004F1ED1" w:rsidRDefault="004F1ED1" w:rsidP="004F1ED1">
      <w:pPr>
        <w:pStyle w:val="a3"/>
        <w:numPr>
          <w:ilvl w:val="0"/>
          <w:numId w:val="1"/>
        </w:numPr>
        <w:spacing w:after="0" w:line="240" w:lineRule="auto"/>
        <w:jc w:val="mediumKashida"/>
        <w:rPr>
          <w:rFonts w:ascii="Simplified Arabic" w:eastAsia="MS Mincho" w:hAnsi="Simplified Arabic" w:cs="Simplified Arabic"/>
          <w:b/>
          <w:bCs/>
          <w:sz w:val="32"/>
          <w:szCs w:val="32"/>
        </w:rPr>
      </w:pP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الأزمات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الاقتصادية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وتراجع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الموارد</w:t>
      </w:r>
    </w:p>
    <w:p w:rsidR="004F1ED1" w:rsidRP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</w:rPr>
      </w:pP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تعرضت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الدولة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لأزمات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مالية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خطيرة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بسبب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تراجع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الإيرادات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الزراعية،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واختلال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نظام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الضرائب،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وارتفاع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نفقات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الجند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أدى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ذلك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إلى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عجز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الدولة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عن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دفع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الرواتب،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فتكررت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التمردات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العسكرية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وأصبحت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مصدر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خطر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دائم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على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بغداد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>.</w:t>
      </w: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4F1ED1" w:rsidRPr="004F1ED1" w:rsidRDefault="004F1ED1" w:rsidP="004F1ED1">
      <w:pPr>
        <w:pStyle w:val="a3"/>
        <w:numPr>
          <w:ilvl w:val="0"/>
          <w:numId w:val="1"/>
        </w:numPr>
        <w:spacing w:after="0" w:line="240" w:lineRule="auto"/>
        <w:jc w:val="mediumKashida"/>
        <w:rPr>
          <w:rFonts w:ascii="Simplified Arabic" w:eastAsia="MS Mincho" w:hAnsi="Simplified Arabic" w:cs="Simplified Arabic"/>
          <w:b/>
          <w:bCs/>
          <w:sz w:val="32"/>
          <w:szCs w:val="32"/>
        </w:rPr>
      </w:pP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lastRenderedPageBreak/>
        <w:t xml:space="preserve"> 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الثورات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والحركات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المناوئة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للسلطة</w:t>
      </w: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 w:hint="cs"/>
          <w:sz w:val="32"/>
          <w:szCs w:val="32"/>
          <w:rtl/>
        </w:rPr>
      </w:pP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شهد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العصر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العباسي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ظهور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حركات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كبرى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مثل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الزنج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والقرامطة،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إضافة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إلى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قيام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دويلات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انفصلت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تدريجياً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عن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الخلافة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مثل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proofErr w:type="spellStart"/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الطاهرية</w:t>
      </w:r>
      <w:proofErr w:type="spellEnd"/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والصفارية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والسامانية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هذه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الاضطرابات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استنزفت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قوة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الخلافة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وأضعفت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هيبتها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>.</w:t>
      </w:r>
    </w:p>
    <w:p w:rsidR="006E3B8D" w:rsidRPr="004F1ED1" w:rsidRDefault="006E3B8D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</w:rPr>
      </w:pPr>
    </w:p>
    <w:p w:rsidR="004F1ED1" w:rsidRP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</w:rPr>
      </w:pPr>
    </w:p>
    <w:p w:rsidR="004F1ED1" w:rsidRPr="004F1ED1" w:rsidRDefault="004F1ED1" w:rsidP="004F1ED1">
      <w:pPr>
        <w:pStyle w:val="a3"/>
        <w:numPr>
          <w:ilvl w:val="0"/>
          <w:numId w:val="1"/>
        </w:numPr>
        <w:spacing w:after="0" w:line="240" w:lineRule="auto"/>
        <w:jc w:val="mediumKashida"/>
        <w:rPr>
          <w:rFonts w:ascii="Simplified Arabic" w:eastAsia="MS Mincho" w:hAnsi="Simplified Arabic" w:cs="Simplified Arabic"/>
          <w:b/>
          <w:bCs/>
          <w:sz w:val="32"/>
          <w:szCs w:val="32"/>
        </w:rPr>
      </w:pP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التهديدات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الخارجية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وسقوط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بغداد</w:t>
      </w: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ضعفت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القدرة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العسكرية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للخلافة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في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القرون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الأخيرة،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وسيطر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السلاجقة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على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قراراتها،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ثم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جاءت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الهجمة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المغولية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التي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أسقطت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بغداد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سنة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>
        <w:rPr>
          <w:rFonts w:ascii="Simplified Arabic" w:eastAsia="MS Mincho" w:hAnsi="Simplified Arabic" w:cs="Simplified Arabic"/>
          <w:sz w:val="32"/>
          <w:szCs w:val="32"/>
        </w:rPr>
        <w:t>)</w:t>
      </w:r>
      <w:r>
        <w:rPr>
          <w:rFonts w:ascii="Simplified Arabic" w:eastAsia="MS Mincho" w:hAnsi="Simplified Arabic" w:cs="Simplified Arabic" w:hint="cs"/>
          <w:sz w:val="32"/>
          <w:szCs w:val="32"/>
          <w:rtl/>
          <w:lang w:bidi="ar-IQ"/>
        </w:rPr>
        <w:t xml:space="preserve">656ه/ 1258م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م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>)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وأنهت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الحكم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العباسي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في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المشرق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>.</w:t>
      </w: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4F1ED1" w:rsidRP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</w:rPr>
      </w:pPr>
    </w:p>
    <w:p w:rsidR="004F1ED1" w:rsidRPr="004F1ED1" w:rsidRDefault="004F1ED1" w:rsidP="004F1ED1">
      <w:pPr>
        <w:pStyle w:val="a3"/>
        <w:numPr>
          <w:ilvl w:val="0"/>
          <w:numId w:val="2"/>
        </w:numPr>
        <w:tabs>
          <w:tab w:val="left" w:pos="368"/>
        </w:tabs>
        <w:spacing w:after="0" w:line="240" w:lineRule="auto"/>
        <w:ind w:left="84" w:firstLine="0"/>
        <w:jc w:val="mediumKashida"/>
        <w:rPr>
          <w:rFonts w:ascii="Simplified Arabic" w:eastAsia="MS Mincho" w:hAnsi="Simplified Arabic" w:cs="Simplified Arabic"/>
          <w:b/>
          <w:bCs/>
          <w:sz w:val="32"/>
          <w:szCs w:val="32"/>
        </w:rPr>
      </w:pP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lastRenderedPageBreak/>
        <w:t>الدولة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proofErr w:type="spellStart"/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الطاهرية</w:t>
      </w:r>
      <w:proofErr w:type="spellEnd"/>
    </w:p>
    <w:p w:rsidR="004F1ED1" w:rsidRP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</w:rPr>
      </w:pP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قامت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الدولة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proofErr w:type="spellStart"/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الطاهرية</w:t>
      </w:r>
      <w:proofErr w:type="spellEnd"/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سنة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>( 205ه )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في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خراسان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بقيادة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طاهر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بن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الحسين،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أحد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أبرز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قادة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الخليفة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المأمون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eastAsia="MS Mincho" w:hAnsi="Simplified Arabic" w:cs="Simplified Arabic" w:hint="cs"/>
          <w:sz w:val="32"/>
          <w:szCs w:val="32"/>
          <w:rtl/>
          <w:lang w:bidi="ar-IQ"/>
        </w:rPr>
        <w:t>و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كانت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أول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دولة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تحكم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حكماً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ذاتياً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تحت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اسم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الخلافة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العباسية،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وشكلت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بداية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استقلال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الأقاليم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الشرقية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>.</w:t>
      </w: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تميز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proofErr w:type="spellStart"/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الطاهريون</w:t>
      </w:r>
      <w:proofErr w:type="spellEnd"/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بالنظام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الإداري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القوي،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واهتموا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بتنظيم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خراسان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وتحسين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الأمن،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وإصلاح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نظام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الضرائب،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وإحياء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التجارة،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مما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جعل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الإقليم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من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أكثر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المناطق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استقراراً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في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العصر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العباسي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>.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فضلاً عن ان </w:t>
      </w:r>
      <w:proofErr w:type="spellStart"/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للطاهريين</w:t>
      </w:r>
      <w:proofErr w:type="spellEnd"/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دور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مهم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في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رعاية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الثقافة،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إذ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شجعوا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العلماء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والفقهاء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والأدباء،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وساهموا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في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تنشيط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حركة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العلم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في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نيسابور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ومرو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والمدن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الكبرى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>.</w:t>
      </w: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4F1ED1" w:rsidRPr="004F1ED1" w:rsidRDefault="004F1ED1" w:rsidP="004F1ED1">
      <w:pPr>
        <w:pStyle w:val="a3"/>
        <w:numPr>
          <w:ilvl w:val="0"/>
          <w:numId w:val="2"/>
        </w:numPr>
        <w:spacing w:after="0" w:line="240" w:lineRule="auto"/>
        <w:jc w:val="mediumKashida"/>
        <w:rPr>
          <w:rFonts w:ascii="Simplified Arabic" w:eastAsia="MS Mincho" w:hAnsi="Simplified Arabic" w:cs="Simplified Arabic"/>
          <w:b/>
          <w:bCs/>
          <w:sz w:val="32"/>
          <w:szCs w:val="32"/>
        </w:rPr>
      </w:pPr>
      <w:r w:rsidRPr="004F1ED1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 xml:space="preserve">سياسة الامراء </w:t>
      </w:r>
      <w:proofErr w:type="spellStart"/>
      <w:r w:rsidRPr="004F1ED1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الطاهريين</w:t>
      </w:r>
      <w:proofErr w:type="spellEnd"/>
    </w:p>
    <w:p w:rsidR="004F1ED1" w:rsidRP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 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بعد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سنوات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من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الاضطراب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في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خراسان،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سعى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proofErr w:type="spellStart"/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الطاهريون</w:t>
      </w:r>
      <w:proofErr w:type="spellEnd"/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إلى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فرض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الأمن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في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الطرق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العامة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والمدن،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وتنظيم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شؤون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الجند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والضرائب،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مما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انعكس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على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ازدهار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اقتصادي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وتجاري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ملحوظ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.</w:t>
      </w: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و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>اعادوا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تنظيم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الدواوين،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وحُسّنت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جباية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الضرائب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دون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تعسّف،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وحافظوا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على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استقرار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النظام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المالي،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مما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مهّد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لنهضة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اقتصادية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كبيرة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.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واتبعوا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سياسة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متوازنة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مع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القبائل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اذ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تعامل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proofErr w:type="spellStart"/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الطاهريون</w:t>
      </w:r>
      <w:proofErr w:type="spellEnd"/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بذكاء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مع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القبائل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والعشائر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المحلية،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فلم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يعتمدوا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على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القوة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وحدها،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بل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على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التحالفات،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لتثبيت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حكمهم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في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المناطق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البعيدة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ركز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proofErr w:type="spellStart"/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الطاهريون</w:t>
      </w:r>
      <w:proofErr w:type="spellEnd"/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على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إدارة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خراسان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وابتعدوا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عن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الصراعات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العباسية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الداخلية،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مما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ساعدهم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على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الاستمرار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نحو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خمسين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4F1ED1">
        <w:rPr>
          <w:rFonts w:ascii="Simplified Arabic" w:eastAsia="MS Mincho" w:hAnsi="Simplified Arabic" w:cs="Simplified Arabic" w:hint="cs"/>
          <w:sz w:val="32"/>
          <w:szCs w:val="32"/>
          <w:rtl/>
        </w:rPr>
        <w:t>عاماً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.</w:t>
      </w:r>
    </w:p>
    <w:p w:rsidR="004F1ED1" w:rsidRP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</w:rPr>
      </w:pP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تولى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حكم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الدولة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proofErr w:type="spellStart"/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الطاهرية</w:t>
      </w:r>
      <w:proofErr w:type="spellEnd"/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سبعة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من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أبناء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البيت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الطاهري،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وفيما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يلي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أسماؤهم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ووصف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مختصر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لفترة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كل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منهم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>:</w:t>
      </w: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 w:hint="cs"/>
          <w:sz w:val="32"/>
          <w:szCs w:val="32"/>
          <w:rtl/>
        </w:rPr>
      </w:pPr>
    </w:p>
    <w:p w:rsidR="006E3B8D" w:rsidRPr="004F1ED1" w:rsidRDefault="006E3B8D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</w:rPr>
      </w:pPr>
    </w:p>
    <w:p w:rsidR="004F1ED1" w:rsidRPr="004F1ED1" w:rsidRDefault="004F1ED1" w:rsidP="004F1ED1">
      <w:pPr>
        <w:pStyle w:val="a3"/>
        <w:numPr>
          <w:ilvl w:val="0"/>
          <w:numId w:val="3"/>
        </w:numPr>
        <w:spacing w:after="0" w:line="240" w:lineRule="auto"/>
        <w:jc w:val="mediumKashida"/>
        <w:rPr>
          <w:rFonts w:ascii="Simplified Arabic" w:eastAsia="MS Mincho" w:hAnsi="Simplified Arabic" w:cs="Simplified Arabic"/>
          <w:b/>
          <w:bCs/>
          <w:sz w:val="32"/>
          <w:szCs w:val="32"/>
        </w:rPr>
      </w:pP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lastRenderedPageBreak/>
        <w:t>طاهر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بن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الحسين</w:t>
      </w:r>
      <w:r w:rsidRPr="004F1ED1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( 205-207ه )</w:t>
      </w:r>
    </w:p>
    <w:p w:rsidR="004F1ED1" w:rsidRP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</w:rPr>
      </w:pP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 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مؤسس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الدولة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كان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قائداً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بارعاً</w:t>
      </w:r>
      <w:r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>
        <w:rPr>
          <w:rFonts w:ascii="Simplified Arabic" w:eastAsia="MS Mincho" w:hAnsi="Simplified Arabic" w:cs="Simplified Arabic" w:hint="cs"/>
          <w:sz w:val="32"/>
          <w:szCs w:val="32"/>
          <w:rtl/>
          <w:lang w:bidi="ar-IQ"/>
        </w:rPr>
        <w:t xml:space="preserve">للخليفة 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>ا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لمأمون</w:t>
      </w:r>
      <w:r>
        <w:rPr>
          <w:rFonts w:ascii="Simplified Arabic" w:eastAsia="MS Mincho" w:hAnsi="Simplified Arabic" w:cs="Simplified Arabic" w:hint="cs"/>
          <w:sz w:val="32"/>
          <w:szCs w:val="32"/>
          <w:rtl/>
          <w:lang w:bidi="ar-IQ"/>
        </w:rPr>
        <w:t>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حكمه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كان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قصيراً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لكنه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وضع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الأسس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للإدارة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proofErr w:type="spellStart"/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الطاهرية</w:t>
      </w:r>
      <w:proofErr w:type="spellEnd"/>
      <w:r w:rsidRPr="004F1ED1">
        <w:rPr>
          <w:rFonts w:ascii="Simplified Arabic" w:eastAsia="MS Mincho" w:hAnsi="Simplified Arabic" w:cs="Simplified Arabic"/>
          <w:sz w:val="32"/>
          <w:szCs w:val="32"/>
        </w:rPr>
        <w:t>.</w:t>
      </w:r>
    </w:p>
    <w:p w:rsidR="004F1ED1" w:rsidRP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</w:rPr>
      </w:pPr>
    </w:p>
    <w:p w:rsidR="004F1ED1" w:rsidRPr="004F1ED1" w:rsidRDefault="004F1ED1" w:rsidP="004F1ED1">
      <w:pPr>
        <w:pStyle w:val="a3"/>
        <w:numPr>
          <w:ilvl w:val="0"/>
          <w:numId w:val="3"/>
        </w:num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</w:rPr>
      </w:pP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طلحة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بن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طاهر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( 207-213ه ) </w:t>
      </w:r>
    </w:p>
    <w:p w:rsidR="004F1ED1" w:rsidRP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</w:rPr>
      </w:pP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 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اشتهر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بإعادة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الأمن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إلى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خراسان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ومحاربة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الخوارج</w:t>
      </w:r>
      <w:r>
        <w:rPr>
          <w:rFonts w:ascii="Simplified Arabic" w:eastAsia="MS Mincho" w:hAnsi="Simplified Arabic" w:cs="Simplified Arabic" w:hint="cs"/>
          <w:sz w:val="32"/>
          <w:szCs w:val="32"/>
          <w:rtl/>
          <w:lang w:bidi="ar-IQ"/>
        </w:rPr>
        <w:t>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كان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محباً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للعلم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ومنظماً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للدواوين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>.</w:t>
      </w:r>
    </w:p>
    <w:p w:rsidR="004F1ED1" w:rsidRP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</w:rPr>
      </w:pPr>
    </w:p>
    <w:p w:rsidR="004F1ED1" w:rsidRPr="004F1ED1" w:rsidRDefault="004F1ED1" w:rsidP="004F1ED1">
      <w:pPr>
        <w:pStyle w:val="a3"/>
        <w:numPr>
          <w:ilvl w:val="0"/>
          <w:numId w:val="3"/>
        </w:numPr>
        <w:spacing w:after="0" w:line="240" w:lineRule="auto"/>
        <w:jc w:val="mediumKashida"/>
        <w:rPr>
          <w:rFonts w:ascii="Simplified Arabic" w:eastAsia="MS Mincho" w:hAnsi="Simplified Arabic" w:cs="Simplified Arabic"/>
          <w:b/>
          <w:bCs/>
          <w:sz w:val="32"/>
          <w:szCs w:val="32"/>
        </w:rPr>
      </w:pP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عبد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الله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بن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طاهر</w:t>
      </w:r>
      <w:r w:rsidRPr="004F1ED1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 xml:space="preserve">( 213-230ه ) </w:t>
      </w:r>
    </w:p>
    <w:p w:rsidR="004F1ED1" w:rsidRP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</w:rPr>
      </w:pP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 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من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أعظم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حكام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proofErr w:type="spellStart"/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الطاهريين</w:t>
      </w:r>
      <w:proofErr w:type="spellEnd"/>
      <w:r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>
        <w:rPr>
          <w:rFonts w:ascii="Simplified Arabic" w:eastAsia="MS Mincho" w:hAnsi="Simplified Arabic" w:cs="Simplified Arabic" w:hint="cs"/>
          <w:sz w:val="32"/>
          <w:szCs w:val="32"/>
          <w:rtl/>
          <w:lang w:bidi="ar-IQ"/>
        </w:rPr>
        <w:t>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أعاد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الاستقرار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إلى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العراق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وخراسان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eastAsia="MS Mincho" w:hAnsi="Simplified Arabic" w:cs="Simplified Arabic" w:hint="cs"/>
          <w:sz w:val="32"/>
          <w:szCs w:val="32"/>
          <w:rtl/>
          <w:lang w:bidi="ar-IQ"/>
        </w:rPr>
        <w:t>و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تميز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بالحزم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والذكاء،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وكان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له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أثر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كبير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في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النهضة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الاقتصادية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>.</w:t>
      </w:r>
    </w:p>
    <w:p w:rsidR="004F1ED1" w:rsidRP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</w:rPr>
      </w:pPr>
    </w:p>
    <w:p w:rsidR="004F1ED1" w:rsidRPr="004F1ED1" w:rsidRDefault="004F1ED1" w:rsidP="004F1ED1">
      <w:pPr>
        <w:pStyle w:val="a3"/>
        <w:numPr>
          <w:ilvl w:val="0"/>
          <w:numId w:val="3"/>
        </w:numPr>
        <w:spacing w:after="0" w:line="240" w:lineRule="auto"/>
        <w:jc w:val="mediumKashida"/>
        <w:rPr>
          <w:rFonts w:ascii="Simplified Arabic" w:eastAsia="MS Mincho" w:hAnsi="Simplified Arabic" w:cs="Simplified Arabic"/>
          <w:b/>
          <w:bCs/>
          <w:sz w:val="32"/>
          <w:szCs w:val="32"/>
        </w:rPr>
      </w:pP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طاهر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بن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عبد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الله</w:t>
      </w:r>
      <w:r w:rsidRPr="004F1ED1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 xml:space="preserve">( 230-248ه ) </w:t>
      </w:r>
    </w:p>
    <w:p w:rsidR="004F1ED1" w:rsidRPr="004F1ED1" w:rsidRDefault="004F1ED1" w:rsidP="004F1ED1">
      <w:pPr>
        <w:pStyle w:val="a3"/>
        <w:spacing w:after="0" w:line="240" w:lineRule="auto"/>
        <w:ind w:left="930"/>
        <w:jc w:val="mediumKashida"/>
        <w:rPr>
          <w:rFonts w:ascii="Simplified Arabic" w:eastAsia="MS Mincho" w:hAnsi="Simplified Arabic" w:cs="Simplified Arabic"/>
          <w:sz w:val="32"/>
          <w:szCs w:val="32"/>
        </w:rPr>
      </w:pP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اتسم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حكمه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بالهدوء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والاستقرار،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واستمر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في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دعم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العلوم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والفقه،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واعتبر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عهده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من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أطول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عهود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proofErr w:type="spellStart"/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الطاهريين</w:t>
      </w:r>
      <w:proofErr w:type="spellEnd"/>
      <w:r w:rsidRPr="004F1ED1">
        <w:rPr>
          <w:rFonts w:ascii="Simplified Arabic" w:eastAsia="MS Mincho" w:hAnsi="Simplified Arabic" w:cs="Simplified Arabic"/>
          <w:sz w:val="32"/>
          <w:szCs w:val="32"/>
        </w:rPr>
        <w:t>.</w:t>
      </w:r>
    </w:p>
    <w:p w:rsidR="004F1ED1" w:rsidRP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</w:rPr>
      </w:pPr>
    </w:p>
    <w:p w:rsidR="004F1ED1" w:rsidRPr="006E3B8D" w:rsidRDefault="004F1ED1" w:rsidP="004F1ED1">
      <w:pPr>
        <w:pStyle w:val="a3"/>
        <w:numPr>
          <w:ilvl w:val="0"/>
          <w:numId w:val="3"/>
        </w:numPr>
        <w:spacing w:after="0" w:line="240" w:lineRule="auto"/>
        <w:jc w:val="mediumKashida"/>
        <w:rPr>
          <w:rFonts w:ascii="Simplified Arabic" w:eastAsia="MS Mincho" w:hAnsi="Simplified Arabic" w:cs="Simplified Arabic"/>
          <w:b/>
          <w:bCs/>
          <w:sz w:val="32"/>
          <w:szCs w:val="32"/>
        </w:rPr>
      </w:pPr>
      <w:r w:rsidRPr="006E3B8D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محمد</w:t>
      </w:r>
      <w:r w:rsidRPr="006E3B8D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6E3B8D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بن</w:t>
      </w:r>
      <w:r w:rsidRPr="006E3B8D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6E3B8D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طاهر</w:t>
      </w:r>
      <w:r w:rsidRPr="006E3B8D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6E3B8D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الأكبر</w:t>
      </w:r>
      <w:r w:rsidRPr="006E3B8D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 xml:space="preserve">( 248-259ه ) </w:t>
      </w:r>
    </w:p>
    <w:p w:rsidR="004F1ED1" w:rsidRP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</w:rPr>
      </w:pP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 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آخر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الحكام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الأقوياء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proofErr w:type="spellStart"/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للطاهريين</w:t>
      </w:r>
      <w:proofErr w:type="spellEnd"/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لكن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في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عهده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ظهرت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قوة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proofErr w:type="spellStart"/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الصفاريين</w:t>
      </w:r>
      <w:proofErr w:type="spellEnd"/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بقيادة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يعقوب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بن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الليث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الصفار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>.</w:t>
      </w:r>
    </w:p>
    <w:p w:rsidR="004F1ED1" w:rsidRP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</w:rPr>
      </w:pPr>
    </w:p>
    <w:p w:rsidR="004F1ED1" w:rsidRPr="005C70A2" w:rsidRDefault="005C70A2" w:rsidP="005C70A2">
      <w:pPr>
        <w:pStyle w:val="a3"/>
        <w:numPr>
          <w:ilvl w:val="0"/>
          <w:numId w:val="3"/>
        </w:numPr>
        <w:spacing w:after="0" w:line="240" w:lineRule="auto"/>
        <w:jc w:val="mediumKashida"/>
        <w:rPr>
          <w:rFonts w:ascii="Simplified Arabic" w:eastAsia="MS Mincho" w:hAnsi="Simplified Arabic" w:cs="Simplified Arabic"/>
          <w:b/>
          <w:bCs/>
          <w:sz w:val="32"/>
          <w:szCs w:val="32"/>
        </w:rPr>
      </w:pPr>
      <w:r w:rsidRPr="005C70A2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 xml:space="preserve"> </w:t>
      </w:r>
      <w:r w:rsidR="004F1ED1" w:rsidRPr="005C70A2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الحسين</w:t>
      </w:r>
      <w:r w:rsidR="004F1ED1" w:rsidRPr="005C70A2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="004F1ED1" w:rsidRPr="005C70A2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بن</w:t>
      </w:r>
      <w:r w:rsidR="004F1ED1" w:rsidRPr="005C70A2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="004F1ED1" w:rsidRPr="005C70A2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طاهر</w:t>
      </w:r>
    </w:p>
    <w:p w:rsidR="004F1ED1" w:rsidRP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</w:rPr>
      </w:pP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 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كانت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له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ولاية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قصيرة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ومحدودة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النفوذ،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في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فترة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اضطراب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سياسي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>.</w:t>
      </w:r>
    </w:p>
    <w:p w:rsidR="004F1ED1" w:rsidRP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</w:rPr>
      </w:pPr>
    </w:p>
    <w:p w:rsidR="004F1ED1" w:rsidRPr="005C70A2" w:rsidRDefault="004F1ED1" w:rsidP="005C70A2">
      <w:pPr>
        <w:pStyle w:val="a3"/>
        <w:numPr>
          <w:ilvl w:val="0"/>
          <w:numId w:val="3"/>
        </w:numPr>
        <w:spacing w:after="0" w:line="240" w:lineRule="auto"/>
        <w:jc w:val="mediumKashida"/>
        <w:rPr>
          <w:rFonts w:ascii="Simplified Arabic" w:eastAsia="MS Mincho" w:hAnsi="Simplified Arabic" w:cs="Simplified Arabic"/>
          <w:b/>
          <w:bCs/>
          <w:sz w:val="32"/>
          <w:szCs w:val="32"/>
        </w:rPr>
      </w:pPr>
      <w:r w:rsidRPr="005C70A2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محمد</w:t>
      </w:r>
      <w:r w:rsidRPr="005C70A2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5C70A2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بن</w:t>
      </w:r>
      <w:r w:rsidRPr="005C70A2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5C70A2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طاهر</w:t>
      </w:r>
      <w:r w:rsidRPr="005C70A2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5C70A2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الأصغر</w:t>
      </w:r>
      <w:r w:rsidRPr="005C70A2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="005C70A2" w:rsidRPr="005C70A2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(</w:t>
      </w:r>
      <w:r w:rsidRPr="005C70A2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نهاية</w:t>
      </w:r>
      <w:r w:rsidRPr="005C70A2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5C70A2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الدولة</w:t>
      </w:r>
      <w:r w:rsidRPr="005C70A2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  <w:r w:rsidRPr="005C70A2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حتى</w:t>
      </w:r>
      <w:r w:rsidR="005C70A2" w:rsidRPr="005C70A2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 xml:space="preserve"> سنة 259ه )</w:t>
      </w:r>
      <w:r w:rsidRPr="005C70A2">
        <w:rPr>
          <w:rFonts w:ascii="Simplified Arabic" w:eastAsia="MS Mincho" w:hAnsi="Simplified Arabic" w:cs="Simplified Arabic"/>
          <w:b/>
          <w:bCs/>
          <w:sz w:val="32"/>
          <w:szCs w:val="32"/>
        </w:rPr>
        <w:t xml:space="preserve"> </w:t>
      </w:r>
    </w:p>
    <w:p w:rsidR="004F1ED1" w:rsidRPr="004F1ED1" w:rsidRDefault="004F1ED1" w:rsidP="005C70A2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</w:rPr>
      </w:pP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 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آخر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حكام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الدولة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proofErr w:type="spellStart"/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الطاهرية</w:t>
      </w:r>
      <w:proofErr w:type="spellEnd"/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أُسر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على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يد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يعقوب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بن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الليث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الصفار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وسقطت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الدولة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proofErr w:type="spellStart"/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الطاهرية</w:t>
      </w:r>
      <w:proofErr w:type="spellEnd"/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بسقوطه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>.</w:t>
      </w:r>
    </w:p>
    <w:p w:rsidR="004F1ED1" w:rsidRP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</w:rPr>
      </w:pPr>
    </w:p>
    <w:p w:rsidR="004F1ED1" w:rsidRPr="004F1ED1" w:rsidRDefault="004F1ED1" w:rsidP="005C70A2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</w:rPr>
      </w:pP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انتهت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الدولة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proofErr w:type="spellStart"/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الطاهرية</w:t>
      </w:r>
      <w:proofErr w:type="spellEnd"/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سنة</w:t>
      </w:r>
      <w:r w:rsidR="005C70A2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( 259ه ) 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بعد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أن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ظهر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proofErr w:type="spellStart"/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الصفاريون</w:t>
      </w:r>
      <w:proofErr w:type="spellEnd"/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في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proofErr w:type="spellStart"/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سجستان</w:t>
      </w:r>
      <w:proofErr w:type="spellEnd"/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بقيادة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يعقوب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بن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الليث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الصفار،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الذي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امتلك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جيشاً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قوياً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تغلّب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به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على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proofErr w:type="spellStart"/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الطاهريين</w:t>
      </w:r>
      <w:proofErr w:type="spellEnd"/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="005C70A2">
        <w:rPr>
          <w:rFonts w:ascii="Simplified Arabic" w:eastAsia="MS Mincho" w:hAnsi="Simplified Arabic" w:cs="Simplified Arabic" w:hint="cs"/>
          <w:sz w:val="32"/>
          <w:szCs w:val="32"/>
          <w:rtl/>
        </w:rPr>
        <w:t>ف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ضعفُ</w:t>
      </w:r>
      <w:r w:rsidR="005C70A2">
        <w:rPr>
          <w:rFonts w:ascii="Simplified Arabic" w:eastAsia="MS Mincho" w:hAnsi="Simplified Arabic" w:cs="Simplified Arabic" w:hint="cs"/>
          <w:sz w:val="32"/>
          <w:szCs w:val="32"/>
          <w:rtl/>
        </w:rPr>
        <w:t>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السلطة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المركزية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proofErr w:type="spellStart"/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الطاهرية</w:t>
      </w:r>
      <w:proofErr w:type="spellEnd"/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وغياب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الإصلاحات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العسكرية،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جعل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سقوطهم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أمراً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حتمياً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>.</w:t>
      </w:r>
    </w:p>
    <w:p w:rsidR="004F1ED1" w:rsidRP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4F1ED1" w:rsidRP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</w:rPr>
      </w:pP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5C70A2" w:rsidRDefault="005C70A2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5C70A2" w:rsidRDefault="005C70A2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5C70A2" w:rsidRDefault="005C70A2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5C70A2" w:rsidRDefault="005C70A2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5C70A2" w:rsidRPr="004F1ED1" w:rsidRDefault="005C70A2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</w:rPr>
      </w:pPr>
    </w:p>
    <w:p w:rsidR="004F1ED1" w:rsidRDefault="004F1ED1" w:rsidP="004F1ED1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5C70A2" w:rsidRDefault="005C70A2" w:rsidP="00B74B9D">
      <w:pPr>
        <w:spacing w:after="0" w:line="240" w:lineRule="auto"/>
        <w:jc w:val="mediumKashida"/>
        <w:rPr>
          <w:b/>
          <w:bCs/>
          <w:sz w:val="36"/>
          <w:szCs w:val="36"/>
          <w:rtl/>
          <w:lang w:bidi="ar-IQ"/>
        </w:rPr>
      </w:pPr>
      <w:r w:rsidRPr="004F1ED1">
        <w:rPr>
          <w:rFonts w:hint="cs"/>
          <w:b/>
          <w:bCs/>
          <w:sz w:val="36"/>
          <w:szCs w:val="36"/>
          <w:rtl/>
          <w:lang w:bidi="ar-IQ"/>
        </w:rPr>
        <w:lastRenderedPageBreak/>
        <w:t>المادة : دويلات المشرق الاسلامية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/ دكتوراه</w:t>
      </w:r>
    </w:p>
    <w:p w:rsidR="005C70A2" w:rsidRDefault="005C70A2" w:rsidP="00B74B9D">
      <w:pPr>
        <w:spacing w:after="0" w:line="240" w:lineRule="auto"/>
        <w:jc w:val="mediumKashida"/>
        <w:rPr>
          <w:b/>
          <w:bCs/>
          <w:sz w:val="36"/>
          <w:szCs w:val="36"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اعداد : </w:t>
      </w:r>
      <w:proofErr w:type="spellStart"/>
      <w:r>
        <w:rPr>
          <w:rFonts w:hint="cs"/>
          <w:b/>
          <w:bCs/>
          <w:sz w:val="36"/>
          <w:szCs w:val="36"/>
          <w:rtl/>
          <w:lang w:bidi="ar-IQ"/>
        </w:rPr>
        <w:t>أ.د</w:t>
      </w:r>
      <w:proofErr w:type="spellEnd"/>
      <w:r>
        <w:rPr>
          <w:rFonts w:hint="cs"/>
          <w:b/>
          <w:bCs/>
          <w:sz w:val="36"/>
          <w:szCs w:val="36"/>
          <w:rtl/>
          <w:lang w:bidi="ar-IQ"/>
        </w:rPr>
        <w:t xml:space="preserve">. سهاد فاضل عباس </w:t>
      </w:r>
    </w:p>
    <w:p w:rsidR="005C70A2" w:rsidRPr="004F1ED1" w:rsidRDefault="005C70A2" w:rsidP="00B74B9D">
      <w:pPr>
        <w:spacing w:after="0" w:line="240" w:lineRule="auto"/>
        <w:jc w:val="mediumKashida"/>
        <w:rPr>
          <w:rFonts w:ascii="Simplified Arabic" w:eastAsia="MS Mincho" w:hAnsi="Simplified Arabic" w:cs="Simplified Arabic"/>
          <w:b/>
          <w:bCs/>
          <w:sz w:val="32"/>
          <w:szCs w:val="32"/>
        </w:rPr>
      </w:pPr>
      <w:r w:rsidRPr="004F1ED1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ال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محاضرة</w:t>
      </w:r>
      <w:r w:rsidRPr="004F1ED1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الثانية</w:t>
      </w:r>
      <w:r w:rsidRPr="004F1ED1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 xml:space="preserve"> : </w:t>
      </w:r>
      <w:r w:rsidR="00376A27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  <w:lang w:bidi="ar-IQ"/>
        </w:rPr>
        <w:t>(</w:t>
      </w:r>
      <w:r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الدولة الصفارية والدولة الزيدية</w:t>
      </w:r>
      <w:r w:rsidR="00376A27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)</w:t>
      </w:r>
    </w:p>
    <w:p w:rsidR="004F1ED1" w:rsidRPr="004F1ED1" w:rsidRDefault="004F1ED1" w:rsidP="00B74B9D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</w:rPr>
      </w:pP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نشأت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الدولة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الصفارية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سنة</w:t>
      </w:r>
      <w:r w:rsidR="00063750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254ه 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بقيادة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يعقوب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بن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الليث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الصفار،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الرجل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الذي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بدأ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حياته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في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مهنة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النحاس،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ثم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كوّن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جيشاً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قوياً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سيطر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به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على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proofErr w:type="spellStart"/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سجستان</w:t>
      </w:r>
      <w:proofErr w:type="spellEnd"/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ووسع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نفوذه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بسرعة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كبيرة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>.</w:t>
      </w:r>
      <w:r w:rsidR="00063750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</w:t>
      </w:r>
    </w:p>
    <w:p w:rsidR="004F1ED1" w:rsidRPr="004F1ED1" w:rsidRDefault="004F1ED1" w:rsidP="00B74B9D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</w:rPr>
      </w:pP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اعتمد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proofErr w:type="spellStart"/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الصفاريون</w:t>
      </w:r>
      <w:proofErr w:type="spellEnd"/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على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القوة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العسكرية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المباشرة،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وقاموا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بسلسلة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من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الفتوحات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التي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أوصلتهم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إلى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خراسان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وفارس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والأهواز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="00063750">
        <w:rPr>
          <w:rFonts w:ascii="Simplified Arabic" w:eastAsia="MS Mincho" w:hAnsi="Simplified Arabic" w:cs="Simplified Arabic" w:hint="cs"/>
          <w:sz w:val="32"/>
          <w:szCs w:val="32"/>
          <w:rtl/>
        </w:rPr>
        <w:t>فأ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صبحت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الدولة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قوة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لا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يستهان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بها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في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المشرق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>.</w:t>
      </w:r>
    </w:p>
    <w:p w:rsidR="004F1ED1" w:rsidRPr="004F1ED1" w:rsidRDefault="004F1ED1" w:rsidP="00B74B9D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</w:rPr>
      </w:pP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شكّلت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الدولة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الصفارية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تحدياً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للعباسيين،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وأسهمت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في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إعادة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تشكيل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الخريطة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السياسية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للمشرق،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كما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شكلت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عامل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ضغط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أدى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إلى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استمرار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ضعف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المركز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4F1ED1">
        <w:rPr>
          <w:rFonts w:ascii="Simplified Arabic" w:eastAsia="MS Mincho" w:hAnsi="Simplified Arabic" w:cs="Simplified Arabic"/>
          <w:sz w:val="32"/>
          <w:szCs w:val="32"/>
          <w:rtl/>
        </w:rPr>
        <w:t>العباسي</w:t>
      </w:r>
      <w:r w:rsidRPr="004F1ED1">
        <w:rPr>
          <w:rFonts w:ascii="Simplified Arabic" w:eastAsia="MS Mincho" w:hAnsi="Simplified Arabic" w:cs="Simplified Arabic"/>
          <w:sz w:val="32"/>
          <w:szCs w:val="32"/>
        </w:rPr>
        <w:t>.</w:t>
      </w:r>
      <w:r w:rsidR="00063750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ومن امراء الدولة الصفارية : </w:t>
      </w:r>
    </w:p>
    <w:p w:rsidR="00063750" w:rsidRPr="00063750" w:rsidRDefault="00063750" w:rsidP="00B74B9D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063750" w:rsidRPr="00063750" w:rsidRDefault="00063750" w:rsidP="00B74B9D">
      <w:pPr>
        <w:pStyle w:val="a3"/>
        <w:numPr>
          <w:ilvl w:val="0"/>
          <w:numId w:val="4"/>
        </w:numPr>
        <w:spacing w:after="0" w:line="240" w:lineRule="auto"/>
        <w:ind w:left="84" w:firstLine="0"/>
        <w:jc w:val="mediumKashida"/>
        <w:rPr>
          <w:rFonts w:ascii="Simplified Arabic" w:eastAsia="MS Mincho" w:hAnsi="Simplified Arabic" w:cs="Simplified Arabic"/>
          <w:b/>
          <w:bCs/>
          <w:sz w:val="32"/>
          <w:szCs w:val="32"/>
        </w:rPr>
      </w:pPr>
      <w:r w:rsidRPr="0006375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يعقوب</w:t>
      </w:r>
      <w:r w:rsidRPr="0006375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بن</w:t>
      </w:r>
      <w:r w:rsidRPr="0006375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الليث</w:t>
      </w:r>
      <w:r w:rsidRPr="0006375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الصفار</w:t>
      </w:r>
      <w:r w:rsidRPr="0006375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(867–879</w:t>
      </w:r>
      <w:r w:rsidRPr="0006375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م</w:t>
      </w:r>
      <w:r w:rsidRPr="0006375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/ 247–265</w:t>
      </w:r>
      <w:r w:rsidRPr="0006375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هـ</w:t>
      </w:r>
      <w:r w:rsidRPr="0006375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) </w:t>
      </w:r>
    </w:p>
    <w:p w:rsidR="00063750" w:rsidRPr="00063750" w:rsidRDefault="00063750" w:rsidP="00B74B9D">
      <w:pPr>
        <w:pStyle w:val="a3"/>
        <w:spacing w:after="0" w:line="240" w:lineRule="auto"/>
        <w:ind w:left="84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المؤسس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والقائد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العسكري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الأبرز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أبرز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حكّام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الدولة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الصفارية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ومؤسسها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الحقيقي</w:t>
      </w:r>
      <w:r w:rsidRPr="00063750">
        <w:rPr>
          <w:rFonts w:ascii="Simplified Arabic" w:eastAsia="MS Mincho" w:hAnsi="Simplified Arabic" w:cs="Simplified Arabic" w:hint="eastAsia"/>
          <w:sz w:val="32"/>
          <w:szCs w:val="32"/>
          <w:rtl/>
        </w:rPr>
        <w:t> 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كان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في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الأصل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من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طبقة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الصناع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(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نحّاسًا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>)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،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قبل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أن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يتزعم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حركة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عسكرية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شعبية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في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proofErr w:type="spellStart"/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سجستان</w:t>
      </w:r>
      <w:proofErr w:type="spellEnd"/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>.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استطاع بناء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قوة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عسكرية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من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المتطوعين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proofErr w:type="spellStart"/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و</w:t>
      </w:r>
      <w:r w:rsidRPr="00063750">
        <w:rPr>
          <w:rFonts w:ascii="Simplified Arabic" w:eastAsia="MS Mincho" w:hAnsi="Simplified Arabic" w:cs="Simplified Arabic" w:hint="eastAsia"/>
          <w:sz w:val="32"/>
          <w:szCs w:val="32"/>
          <w:rtl/>
        </w:rPr>
        <w:t>”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العيارين</w:t>
      </w:r>
      <w:proofErr w:type="spellEnd"/>
      <w:r w:rsidRPr="00063750">
        <w:rPr>
          <w:rFonts w:ascii="Simplified Arabic" w:eastAsia="MS Mincho" w:hAnsi="Simplified Arabic" w:cs="Simplified Arabic" w:hint="eastAsia"/>
          <w:sz w:val="32"/>
          <w:szCs w:val="32"/>
          <w:rtl/>
        </w:rPr>
        <w:t>”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،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حتى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صار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من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أقوى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القادة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في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خراسان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>.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حارب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proofErr w:type="spellStart"/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الطاهريين</w:t>
      </w:r>
      <w:proofErr w:type="spellEnd"/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وأسقط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دولتهم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أخضع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proofErr w:type="spellStart"/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سجستان</w:t>
      </w:r>
      <w:proofErr w:type="spellEnd"/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وكرمان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وفارس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والسند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وأجزاء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من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خراسان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>.</w:t>
      </w:r>
    </w:p>
    <w:p w:rsidR="00063750" w:rsidRPr="00063750" w:rsidRDefault="00063750" w:rsidP="00B74B9D">
      <w:pPr>
        <w:spacing w:after="0" w:line="240" w:lineRule="auto"/>
        <w:ind w:left="84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  <w:r w:rsidRPr="00063750">
        <w:rPr>
          <w:rFonts w:ascii="Simplified Arabic" w:eastAsia="MS Mincho" w:hAnsi="Simplified Arabic" w:cs="Simplified Arabic" w:hint="eastAsia"/>
          <w:sz w:val="32"/>
          <w:szCs w:val="32"/>
          <w:rtl/>
        </w:rPr>
        <w:t>      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>لكنه</w:t>
      </w:r>
      <w:r w:rsidRPr="00063750">
        <w:rPr>
          <w:rFonts w:ascii="Simplified Arabic" w:eastAsia="MS Mincho" w:hAnsi="Simplified Arabic" w:cs="Simplified Arabic" w:hint="eastAsia"/>
          <w:sz w:val="32"/>
          <w:szCs w:val="32"/>
          <w:rtl/>
        </w:rPr>
        <w:t> 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واجه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العباسيين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في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معركة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“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الطواحين</w:t>
      </w:r>
      <w:r w:rsidRPr="00063750">
        <w:rPr>
          <w:rFonts w:ascii="Simplified Arabic" w:eastAsia="MS Mincho" w:hAnsi="Simplified Arabic" w:cs="Simplified Arabic" w:hint="eastAsia"/>
          <w:sz w:val="32"/>
          <w:szCs w:val="32"/>
          <w:rtl/>
        </w:rPr>
        <w:t>”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قرب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بغداد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سنة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876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م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>.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ومن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أهم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إنجازاته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>:</w:t>
      </w:r>
    </w:p>
    <w:p w:rsidR="00063750" w:rsidRPr="00063750" w:rsidRDefault="00063750" w:rsidP="00B74B9D">
      <w:pPr>
        <w:spacing w:after="0" w:line="240" w:lineRule="auto"/>
        <w:ind w:left="84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  <w:r w:rsidRPr="00063750">
        <w:rPr>
          <w:rFonts w:ascii="Simplified Arabic" w:eastAsia="MS Mincho" w:hAnsi="Simplified Arabic" w:cs="Simplified Arabic" w:hint="eastAsia"/>
          <w:sz w:val="32"/>
          <w:szCs w:val="32"/>
          <w:rtl/>
        </w:rPr>
        <w:t>      •   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التوسع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العسكري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السريع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>.</w:t>
      </w:r>
    </w:p>
    <w:p w:rsidR="00063750" w:rsidRPr="00063750" w:rsidRDefault="00063750" w:rsidP="00B74B9D">
      <w:pPr>
        <w:spacing w:after="0" w:line="240" w:lineRule="auto"/>
        <w:ind w:left="84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  <w:r w:rsidRPr="00063750">
        <w:rPr>
          <w:rFonts w:ascii="Simplified Arabic" w:eastAsia="MS Mincho" w:hAnsi="Simplified Arabic" w:cs="Simplified Arabic" w:hint="eastAsia"/>
          <w:sz w:val="32"/>
          <w:szCs w:val="32"/>
          <w:rtl/>
        </w:rPr>
        <w:t>      •   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اعتماد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قوة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الجيش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على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الولاء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الشخصي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>.</w:t>
      </w:r>
    </w:p>
    <w:p w:rsidR="00063750" w:rsidRPr="00063750" w:rsidRDefault="00063750" w:rsidP="00B74B9D">
      <w:pPr>
        <w:spacing w:after="0" w:line="240" w:lineRule="auto"/>
        <w:ind w:left="84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  <w:r w:rsidRPr="00063750">
        <w:rPr>
          <w:rFonts w:ascii="Simplified Arabic" w:eastAsia="MS Mincho" w:hAnsi="Simplified Arabic" w:cs="Simplified Arabic" w:hint="eastAsia"/>
          <w:sz w:val="32"/>
          <w:szCs w:val="32"/>
          <w:rtl/>
        </w:rPr>
        <w:t>      •   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إنشاء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دولة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واسعة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النفوذ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خلال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12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سنة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فقط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>.</w:t>
      </w:r>
    </w:p>
    <w:p w:rsidR="00063750" w:rsidRPr="00063750" w:rsidRDefault="00063750" w:rsidP="00B74B9D">
      <w:pPr>
        <w:spacing w:after="0" w:line="240" w:lineRule="auto"/>
        <w:ind w:left="84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063750" w:rsidRPr="00063750" w:rsidRDefault="00063750" w:rsidP="00B74B9D">
      <w:pPr>
        <w:spacing w:after="0" w:line="240" w:lineRule="auto"/>
        <w:jc w:val="mediumKashida"/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</w:pPr>
      <w:r w:rsidRPr="0006375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lastRenderedPageBreak/>
        <w:t xml:space="preserve">2. </w:t>
      </w:r>
      <w:r w:rsidRPr="0006375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عمرو</w:t>
      </w:r>
      <w:r w:rsidRPr="0006375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بن</w:t>
      </w:r>
      <w:r w:rsidRPr="0006375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الليث</w:t>
      </w:r>
      <w:r w:rsidRPr="0006375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الصفار</w:t>
      </w:r>
      <w:r w:rsidRPr="0006375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(265–287</w:t>
      </w:r>
      <w:r w:rsidRPr="0006375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هـ</w:t>
      </w:r>
      <w:r w:rsidR="007952A0" w:rsidRPr="0006375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/879–900</w:t>
      </w:r>
      <w:r w:rsidR="007952A0" w:rsidRPr="0006375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م</w:t>
      </w:r>
      <w:r w:rsidRPr="0006375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)</w:t>
      </w:r>
    </w:p>
    <w:p w:rsidR="00063750" w:rsidRDefault="00063750" w:rsidP="00B74B9D">
      <w:pPr>
        <w:spacing w:after="0" w:line="240" w:lineRule="auto"/>
        <w:jc w:val="mediumKashida"/>
        <w:rPr>
          <w:rFonts w:ascii="Simplified Arabic" w:eastAsia="MS Mincho" w:hAnsi="Simplified Arabic" w:cs="Simplified Arabic" w:hint="cs"/>
          <w:sz w:val="32"/>
          <w:szCs w:val="32"/>
          <w:rtl/>
        </w:rPr>
      </w:pPr>
      <w:r w:rsidRPr="00063750">
        <w:rPr>
          <w:rFonts w:ascii="Simplified Arabic" w:eastAsia="MS Mincho" w:hAnsi="Simplified Arabic" w:cs="Simplified Arabic" w:hint="eastAsia"/>
          <w:sz w:val="32"/>
          <w:szCs w:val="32"/>
          <w:rtl/>
        </w:rPr>
        <w:t>  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>وهو</w:t>
      </w:r>
      <w:r w:rsidRPr="00063750">
        <w:rPr>
          <w:rFonts w:ascii="Simplified Arabic" w:eastAsia="MS Mincho" w:hAnsi="Simplified Arabic" w:cs="Simplified Arabic" w:hint="eastAsia"/>
          <w:sz w:val="32"/>
          <w:szCs w:val="32"/>
          <w:rtl/>
        </w:rPr>
        <w:t> 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أخو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يعقوب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وأبرز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ورثته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>،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تولّى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الحكم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بعد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وفاة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أخيه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،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حاول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الحفاظ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على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إمبراطورية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يعقوب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الواسعة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دخل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في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حروب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طويلة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مع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السامانيين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من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جهة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ومع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العباسيين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من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جهة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أخرى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ف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قاد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حملة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كبرى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للسيطرة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على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خراسان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لكنه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هُزم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في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معركة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“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بلخ</w:t>
      </w:r>
      <w:r w:rsidRPr="00063750">
        <w:rPr>
          <w:rFonts w:ascii="Simplified Arabic" w:eastAsia="MS Mincho" w:hAnsi="Simplified Arabic" w:cs="Simplified Arabic" w:hint="eastAsia"/>
          <w:sz w:val="32"/>
          <w:szCs w:val="32"/>
          <w:rtl/>
        </w:rPr>
        <w:t>”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الشهيرة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سنة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900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م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>.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انتهى دوره باسره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على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يد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السامانيين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ونُقل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إلى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بغداد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حيث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أعدمه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الخليفة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العباسي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>.</w:t>
      </w:r>
    </w:p>
    <w:p w:rsidR="006E3B8D" w:rsidRPr="00063750" w:rsidRDefault="006E3B8D" w:rsidP="00B74B9D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063750" w:rsidRPr="00063750" w:rsidRDefault="00063750" w:rsidP="00B74B9D">
      <w:pPr>
        <w:spacing w:after="0" w:line="240" w:lineRule="auto"/>
        <w:jc w:val="mediumKashida"/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</w:pPr>
      <w:r w:rsidRPr="0006375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3. </w:t>
      </w:r>
      <w:r w:rsidRPr="0006375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طاهر</w:t>
      </w:r>
      <w:r w:rsidRPr="0006375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بن</w:t>
      </w:r>
      <w:r w:rsidRPr="0006375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محمد</w:t>
      </w:r>
      <w:r w:rsidRPr="0006375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بن</w:t>
      </w:r>
      <w:r w:rsidRPr="0006375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عمرو</w:t>
      </w:r>
      <w:r w:rsidRPr="0006375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الصفار</w:t>
      </w:r>
      <w:r w:rsidRPr="0006375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(287–298</w:t>
      </w:r>
      <w:r w:rsidRPr="0006375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هـ</w:t>
      </w:r>
      <w:r w:rsidR="007952A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 xml:space="preserve">/ </w:t>
      </w:r>
      <w:r w:rsidR="007952A0" w:rsidRPr="0006375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900–910</w:t>
      </w:r>
      <w:r w:rsidR="007952A0" w:rsidRPr="0006375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م</w:t>
      </w:r>
      <w:r w:rsidRPr="0006375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)</w:t>
      </w:r>
    </w:p>
    <w:p w:rsidR="00063750" w:rsidRPr="00063750" w:rsidRDefault="00063750" w:rsidP="00B74B9D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  <w:r w:rsidRPr="00063750">
        <w:rPr>
          <w:rFonts w:ascii="Simplified Arabic" w:eastAsia="MS Mincho" w:hAnsi="Simplified Arabic" w:cs="Simplified Arabic" w:hint="eastAsia"/>
          <w:sz w:val="32"/>
          <w:szCs w:val="32"/>
          <w:rtl/>
        </w:rPr>
        <w:t>   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كان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حكمه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ضعيف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مقارنة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بمن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سبقه،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واعتمد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على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دعم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السامانيين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للبقاء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في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الحكم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</w:t>
      </w:r>
      <w:r w:rsidRPr="00063750">
        <w:rPr>
          <w:rFonts w:ascii="Simplified Arabic" w:eastAsia="MS Mincho" w:hAnsi="Simplified Arabic" w:cs="Simplified Arabic" w:hint="eastAsia"/>
          <w:sz w:val="32"/>
          <w:szCs w:val="32"/>
          <w:rtl/>
        </w:rPr>
        <w:t> 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لم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يقُد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حملات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كبيرة،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بل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اقتصر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دوره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على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الدفاع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عن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proofErr w:type="spellStart"/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سجستان</w:t>
      </w:r>
      <w:proofErr w:type="spellEnd"/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وسيستان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كان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حكمه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إداريًّا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أكثر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من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كونه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عسكريًا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>.</w:t>
      </w:r>
    </w:p>
    <w:p w:rsidR="00063750" w:rsidRPr="00063750" w:rsidRDefault="00063750" w:rsidP="00B74B9D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063750" w:rsidRPr="00063750" w:rsidRDefault="00063750" w:rsidP="00B74B9D">
      <w:pPr>
        <w:spacing w:after="0" w:line="240" w:lineRule="auto"/>
        <w:jc w:val="mediumKashida"/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</w:pPr>
      <w:r w:rsidRPr="0006375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4. </w:t>
      </w:r>
      <w:r w:rsidRPr="0006375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الليث</w:t>
      </w:r>
      <w:r w:rsidRPr="0006375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بن</w:t>
      </w:r>
      <w:r w:rsidRPr="0006375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علي</w:t>
      </w:r>
      <w:r w:rsidRPr="0006375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الصفار</w:t>
      </w:r>
      <w:r w:rsidRPr="0006375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(298–299</w:t>
      </w:r>
      <w:r w:rsidRPr="0006375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هـ</w:t>
      </w:r>
      <w:r w:rsidR="007952A0" w:rsidRPr="0006375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/910–911</w:t>
      </w:r>
      <w:r w:rsidR="007952A0" w:rsidRPr="0006375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م</w:t>
      </w:r>
      <w:r w:rsidRPr="0006375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)</w:t>
      </w:r>
    </w:p>
    <w:p w:rsidR="00063750" w:rsidRPr="00063750" w:rsidRDefault="00063750" w:rsidP="00B74B9D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من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آل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الصفار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وليس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من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أبناء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يعقوب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أو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عمرو،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تولّى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الحكم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لفترة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قصيرة</w:t>
      </w:r>
      <w:r w:rsidR="007952A0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، </w:t>
      </w:r>
      <w:r w:rsidR="007952A0"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حاول</w:t>
      </w:r>
      <w:r w:rsidR="007952A0"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52A0"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التمرّد</w:t>
      </w:r>
      <w:r w:rsidR="007952A0"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52A0"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على</w:t>
      </w:r>
      <w:r w:rsidR="007952A0"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52A0"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النفوذ</w:t>
      </w:r>
      <w:r w:rsidR="007952A0"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52A0"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الساماني</w:t>
      </w:r>
      <w:r w:rsidR="007952A0"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52A0"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لكنه</w:t>
      </w:r>
      <w:r w:rsidR="007952A0"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52A0"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فشل</w:t>
      </w:r>
      <w:r w:rsidR="007952A0">
        <w:rPr>
          <w:rFonts w:ascii="Simplified Arabic" w:eastAsia="MS Mincho" w:hAnsi="Simplified Arabic" w:cs="Simplified Arabic" w:hint="cs"/>
          <w:sz w:val="32"/>
          <w:szCs w:val="32"/>
          <w:rtl/>
        </w:rPr>
        <w:t>و</w:t>
      </w:r>
      <w:r w:rsidR="007952A0" w:rsidRPr="007952A0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</w:t>
      </w:r>
      <w:r w:rsidR="007952A0"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لم</w:t>
      </w:r>
      <w:r w:rsidR="007952A0"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52A0"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يتمكن</w:t>
      </w:r>
      <w:r w:rsidR="007952A0"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52A0"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من</w:t>
      </w:r>
      <w:r w:rsidR="007952A0"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52A0"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توسيع</w:t>
      </w:r>
      <w:r w:rsidR="007952A0"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52A0"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نفوذ</w:t>
      </w:r>
      <w:r w:rsidR="007952A0"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52A0"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الدولة</w:t>
      </w:r>
      <w:r w:rsidR="007952A0"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52A0"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أو</w:t>
      </w:r>
      <w:r w:rsidR="007952A0"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52A0"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الدفاع</w:t>
      </w:r>
      <w:r w:rsidR="007952A0"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52A0"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عنها</w:t>
      </w:r>
    </w:p>
    <w:p w:rsidR="00063750" w:rsidRPr="00063750" w:rsidRDefault="00063750" w:rsidP="00B74B9D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063750" w:rsidRPr="007952A0" w:rsidRDefault="00063750" w:rsidP="00B74B9D">
      <w:pPr>
        <w:spacing w:after="0" w:line="240" w:lineRule="auto"/>
        <w:jc w:val="mediumKashida"/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</w:pPr>
      <w:r w:rsidRPr="007952A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5. </w:t>
      </w:r>
      <w:r w:rsidRPr="007952A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محمد</w:t>
      </w:r>
      <w:r w:rsidRPr="007952A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7952A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بن</w:t>
      </w:r>
      <w:r w:rsidRPr="007952A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7952A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طاهر</w:t>
      </w:r>
      <w:r w:rsidRPr="007952A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7952A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الصفار</w:t>
      </w:r>
      <w:r w:rsidRPr="007952A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(299–300</w:t>
      </w:r>
      <w:r w:rsidRPr="007952A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هـ</w:t>
      </w:r>
      <w:r w:rsidR="007952A0" w:rsidRPr="007952A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/911–912</w:t>
      </w:r>
      <w:r w:rsidR="007952A0" w:rsidRPr="007952A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م</w:t>
      </w:r>
      <w:r w:rsidRPr="007952A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)</w:t>
      </w:r>
    </w:p>
    <w:p w:rsidR="004F1ED1" w:rsidRPr="004F1ED1" w:rsidRDefault="00063750" w:rsidP="00B74B9D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</w:rPr>
      </w:pPr>
      <w:r w:rsidRPr="00063750">
        <w:rPr>
          <w:rFonts w:ascii="Simplified Arabic" w:eastAsia="MS Mincho" w:hAnsi="Simplified Arabic" w:cs="Simplified Arabic" w:hint="eastAsia"/>
          <w:sz w:val="32"/>
          <w:szCs w:val="32"/>
          <w:rtl/>
        </w:rPr>
        <w:t>   </w:t>
      </w:r>
      <w:r w:rsidR="007952A0">
        <w:rPr>
          <w:rFonts w:ascii="Simplified Arabic" w:eastAsia="MS Mincho" w:hAnsi="Simplified Arabic" w:cs="Simplified Arabic" w:hint="cs"/>
          <w:sz w:val="32"/>
          <w:szCs w:val="32"/>
          <w:rtl/>
        </w:rPr>
        <w:t>وهو</w:t>
      </w:r>
      <w:r w:rsidRPr="00063750">
        <w:rPr>
          <w:rFonts w:ascii="Simplified Arabic" w:eastAsia="MS Mincho" w:hAnsi="Simplified Arabic" w:cs="Simplified Arabic" w:hint="eastAsia"/>
          <w:sz w:val="32"/>
          <w:szCs w:val="32"/>
          <w:rtl/>
        </w:rPr>
        <w:t> 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آخر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حكّام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proofErr w:type="spellStart"/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الصفاريين</w:t>
      </w:r>
      <w:proofErr w:type="spellEnd"/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ذوي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التأثير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قبل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انهيار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سلطتهم</w:t>
      </w:r>
      <w:r w:rsidR="007952A0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، </w:t>
      </w:r>
      <w:r w:rsidR="007952A0"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قاد</w:t>
      </w:r>
      <w:r w:rsidR="007952A0"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52A0"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معارك</w:t>
      </w:r>
      <w:r w:rsidR="007952A0"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52A0"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محدودة</w:t>
      </w:r>
      <w:r w:rsidR="007952A0"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52A0"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محاولاً</w:t>
      </w:r>
      <w:r w:rsidR="007952A0"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52A0"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استعادة</w:t>
      </w:r>
      <w:r w:rsidR="007952A0"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52A0"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السيطرة</w:t>
      </w:r>
      <w:r w:rsidR="007952A0"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52A0"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على</w:t>
      </w:r>
      <w:r w:rsidR="007952A0"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52A0"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مناطق</w:t>
      </w:r>
      <w:r w:rsidR="007952A0"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52A0"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سُلبت</w:t>
      </w:r>
      <w:r w:rsidR="007952A0"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proofErr w:type="spellStart"/>
      <w:r w:rsidR="007952A0"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منهم</w:t>
      </w:r>
      <w:r w:rsidR="007952A0" w:rsidRPr="00063750">
        <w:rPr>
          <w:rFonts w:ascii="Simplified Arabic" w:eastAsia="MS Mincho" w:hAnsi="Simplified Arabic" w:cs="Simplified Arabic"/>
          <w:sz w:val="32"/>
          <w:szCs w:val="32"/>
          <w:rtl/>
        </w:rPr>
        <w:t>.</w:t>
      </w:r>
      <w:r w:rsidR="007952A0">
        <w:rPr>
          <w:rFonts w:ascii="Simplified Arabic" w:eastAsia="MS Mincho" w:hAnsi="Simplified Arabic" w:cs="Simplified Arabic" w:hint="cs"/>
          <w:sz w:val="32"/>
          <w:szCs w:val="32"/>
          <w:rtl/>
        </w:rPr>
        <w:t>و</w:t>
      </w:r>
      <w:r w:rsidR="007952A0"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واجه</w:t>
      </w:r>
      <w:proofErr w:type="spellEnd"/>
      <w:r w:rsidR="007952A0"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52A0"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تمرّدات</w:t>
      </w:r>
      <w:r w:rsidR="007952A0"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52A0"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داخلية</w:t>
      </w:r>
      <w:r w:rsidR="007952A0"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52A0"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أضعفت</w:t>
      </w:r>
      <w:r w:rsidR="007952A0"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52A0"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الدولة</w:t>
      </w:r>
      <w:r w:rsidR="007952A0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ف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انتهى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حكمه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النهائي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العملي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بدخول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السامانيين</w:t>
      </w:r>
      <w:r w:rsidRPr="0006375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proofErr w:type="spellStart"/>
      <w:r w:rsidRPr="00063750">
        <w:rPr>
          <w:rFonts w:ascii="Simplified Arabic" w:eastAsia="MS Mincho" w:hAnsi="Simplified Arabic" w:cs="Simplified Arabic" w:hint="cs"/>
          <w:sz w:val="32"/>
          <w:szCs w:val="32"/>
          <w:rtl/>
        </w:rPr>
        <w:t>سجستان</w:t>
      </w:r>
      <w:proofErr w:type="spellEnd"/>
      <w:r w:rsidR="007952A0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. </w:t>
      </w:r>
    </w:p>
    <w:p w:rsidR="004F1ED1" w:rsidRDefault="007952A0" w:rsidP="00B74B9D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و </w:t>
      </w:r>
      <w:r w:rsidR="004F1ED1" w:rsidRPr="004F1ED1">
        <w:rPr>
          <w:rFonts w:ascii="Simplified Arabic" w:eastAsia="MS Mincho" w:hAnsi="Simplified Arabic" w:cs="Simplified Arabic"/>
          <w:sz w:val="32"/>
          <w:szCs w:val="32"/>
          <w:rtl/>
        </w:rPr>
        <w:t>بعد</w:t>
      </w:r>
      <w:r w:rsidR="004F1ED1"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="004F1ED1" w:rsidRPr="004F1ED1">
        <w:rPr>
          <w:rFonts w:ascii="Simplified Arabic" w:eastAsia="MS Mincho" w:hAnsi="Simplified Arabic" w:cs="Simplified Arabic"/>
          <w:sz w:val="32"/>
          <w:szCs w:val="32"/>
          <w:rtl/>
        </w:rPr>
        <w:t>وفاة</w:t>
      </w:r>
      <w:r w:rsidR="004F1ED1"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="004F1ED1" w:rsidRPr="004F1ED1">
        <w:rPr>
          <w:rFonts w:ascii="Simplified Arabic" w:eastAsia="MS Mincho" w:hAnsi="Simplified Arabic" w:cs="Simplified Arabic"/>
          <w:sz w:val="32"/>
          <w:szCs w:val="32"/>
          <w:rtl/>
        </w:rPr>
        <w:t>يعقوب</w:t>
      </w:r>
      <w:r w:rsidR="004F1ED1"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="004F1ED1" w:rsidRPr="004F1ED1">
        <w:rPr>
          <w:rFonts w:ascii="Simplified Arabic" w:eastAsia="MS Mincho" w:hAnsi="Simplified Arabic" w:cs="Simplified Arabic"/>
          <w:sz w:val="32"/>
          <w:szCs w:val="32"/>
          <w:rtl/>
        </w:rPr>
        <w:t>بن</w:t>
      </w:r>
      <w:r w:rsidR="004F1ED1"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="004F1ED1" w:rsidRPr="004F1ED1">
        <w:rPr>
          <w:rFonts w:ascii="Simplified Arabic" w:eastAsia="MS Mincho" w:hAnsi="Simplified Arabic" w:cs="Simplified Arabic"/>
          <w:sz w:val="32"/>
          <w:szCs w:val="32"/>
          <w:rtl/>
        </w:rPr>
        <w:t>الليث،</w:t>
      </w:r>
      <w:r w:rsidR="004F1ED1"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="004F1ED1" w:rsidRPr="004F1ED1">
        <w:rPr>
          <w:rFonts w:ascii="Simplified Arabic" w:eastAsia="MS Mincho" w:hAnsi="Simplified Arabic" w:cs="Simplified Arabic"/>
          <w:sz w:val="32"/>
          <w:szCs w:val="32"/>
          <w:rtl/>
        </w:rPr>
        <w:t>تراجع</w:t>
      </w:r>
      <w:r w:rsidR="004F1ED1"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="004F1ED1" w:rsidRPr="004F1ED1">
        <w:rPr>
          <w:rFonts w:ascii="Simplified Arabic" w:eastAsia="MS Mincho" w:hAnsi="Simplified Arabic" w:cs="Simplified Arabic"/>
          <w:sz w:val="32"/>
          <w:szCs w:val="32"/>
          <w:rtl/>
        </w:rPr>
        <w:t>نفوذ</w:t>
      </w:r>
      <w:r w:rsidR="004F1ED1"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="004F1ED1" w:rsidRPr="004F1ED1">
        <w:rPr>
          <w:rFonts w:ascii="Simplified Arabic" w:eastAsia="MS Mincho" w:hAnsi="Simplified Arabic" w:cs="Simplified Arabic"/>
          <w:sz w:val="32"/>
          <w:szCs w:val="32"/>
          <w:rtl/>
        </w:rPr>
        <w:t>الدولة</w:t>
      </w:r>
      <w:r w:rsidR="004F1ED1"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="004F1ED1" w:rsidRPr="004F1ED1">
        <w:rPr>
          <w:rFonts w:ascii="Simplified Arabic" w:eastAsia="MS Mincho" w:hAnsi="Simplified Arabic" w:cs="Simplified Arabic"/>
          <w:sz w:val="32"/>
          <w:szCs w:val="32"/>
          <w:rtl/>
        </w:rPr>
        <w:t>وواجهت</w:t>
      </w:r>
      <w:r w:rsidR="004F1ED1"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="004F1ED1" w:rsidRPr="004F1ED1">
        <w:rPr>
          <w:rFonts w:ascii="Simplified Arabic" w:eastAsia="MS Mincho" w:hAnsi="Simplified Arabic" w:cs="Simplified Arabic"/>
          <w:sz w:val="32"/>
          <w:szCs w:val="32"/>
          <w:rtl/>
        </w:rPr>
        <w:t>صعود</w:t>
      </w:r>
      <w:r w:rsidR="004F1ED1"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="004F1ED1" w:rsidRPr="004F1ED1">
        <w:rPr>
          <w:rFonts w:ascii="Simplified Arabic" w:eastAsia="MS Mincho" w:hAnsi="Simplified Arabic" w:cs="Simplified Arabic"/>
          <w:sz w:val="32"/>
          <w:szCs w:val="32"/>
          <w:rtl/>
        </w:rPr>
        <w:t>السامانيين</w:t>
      </w:r>
      <w:r w:rsidR="004F1ED1"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="004F1ED1" w:rsidRPr="004F1ED1">
        <w:rPr>
          <w:rFonts w:ascii="Simplified Arabic" w:eastAsia="MS Mincho" w:hAnsi="Simplified Arabic" w:cs="Simplified Arabic"/>
          <w:sz w:val="32"/>
          <w:szCs w:val="32"/>
          <w:rtl/>
        </w:rPr>
        <w:t>الذين</w:t>
      </w:r>
      <w:r w:rsidR="004F1ED1"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="004F1ED1" w:rsidRPr="004F1ED1">
        <w:rPr>
          <w:rFonts w:ascii="Simplified Arabic" w:eastAsia="MS Mincho" w:hAnsi="Simplified Arabic" w:cs="Simplified Arabic"/>
          <w:sz w:val="32"/>
          <w:szCs w:val="32"/>
          <w:rtl/>
        </w:rPr>
        <w:t>أنهوا</w:t>
      </w:r>
      <w:r w:rsidR="004F1ED1"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="004F1ED1" w:rsidRPr="004F1ED1">
        <w:rPr>
          <w:rFonts w:ascii="Simplified Arabic" w:eastAsia="MS Mincho" w:hAnsi="Simplified Arabic" w:cs="Simplified Arabic"/>
          <w:sz w:val="32"/>
          <w:szCs w:val="32"/>
          <w:rtl/>
        </w:rPr>
        <w:t>حكمها</w:t>
      </w:r>
      <w:r w:rsidR="004F1ED1" w:rsidRPr="004F1ED1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="004F1ED1" w:rsidRPr="004F1ED1">
        <w:rPr>
          <w:rFonts w:ascii="Simplified Arabic" w:eastAsia="MS Mincho" w:hAnsi="Simplified Arabic" w:cs="Simplified Arabic"/>
          <w:sz w:val="32"/>
          <w:szCs w:val="32"/>
          <w:rtl/>
        </w:rPr>
        <w:t>تدريجياً</w:t>
      </w:r>
      <w:r w:rsidR="004F1ED1" w:rsidRPr="004F1ED1">
        <w:rPr>
          <w:rFonts w:ascii="Simplified Arabic" w:eastAsia="MS Mincho" w:hAnsi="Simplified Arabic" w:cs="Simplified Arabic"/>
          <w:sz w:val="32"/>
          <w:szCs w:val="32"/>
        </w:rPr>
        <w:t>.</w:t>
      </w:r>
    </w:p>
    <w:p w:rsidR="00B74B9D" w:rsidRDefault="00B74B9D" w:rsidP="00B74B9D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B74B9D" w:rsidRDefault="00B74B9D" w:rsidP="00B74B9D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B74B9D" w:rsidRPr="00B74B9D" w:rsidRDefault="00B74B9D" w:rsidP="00376A27">
      <w:pPr>
        <w:jc w:val="mediumKashida"/>
        <w:rPr>
          <w:rFonts w:ascii="Simplified Arabic" w:eastAsia="MS Mincho" w:hAnsi="Simplified Arabic" w:cs="Simplified Arabic"/>
          <w:b/>
          <w:bCs/>
          <w:sz w:val="32"/>
          <w:szCs w:val="32"/>
          <w:u w:val="single"/>
        </w:rPr>
      </w:pPr>
      <w:r w:rsidRPr="00B74B9D">
        <w:rPr>
          <w:rFonts w:ascii="Simplified Arabic" w:eastAsia="MS Mincho" w:hAnsi="Simplified Arabic" w:cs="Simplified Arabic"/>
          <w:b/>
          <w:bCs/>
          <w:sz w:val="32"/>
          <w:szCs w:val="32"/>
          <w:u w:val="single"/>
          <w:rtl/>
        </w:rPr>
        <w:lastRenderedPageBreak/>
        <w:t>الدولة</w:t>
      </w:r>
      <w:r w:rsidRPr="00B74B9D">
        <w:rPr>
          <w:rFonts w:ascii="Simplified Arabic" w:eastAsia="MS Mincho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B74B9D">
        <w:rPr>
          <w:rFonts w:ascii="Simplified Arabic" w:eastAsia="MS Mincho" w:hAnsi="Simplified Arabic" w:cs="Simplified Arabic"/>
          <w:b/>
          <w:bCs/>
          <w:sz w:val="32"/>
          <w:szCs w:val="32"/>
          <w:u w:val="single"/>
          <w:rtl/>
        </w:rPr>
        <w:t>الزيدية</w:t>
      </w:r>
    </w:p>
    <w:p w:rsidR="00B74B9D" w:rsidRPr="00B74B9D" w:rsidRDefault="00B74B9D" w:rsidP="00376A27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</w:rPr>
      </w:pPr>
      <w:r>
        <w:rPr>
          <w:rFonts w:ascii="Simplified Arabic" w:eastAsia="MS Mincho" w:hAnsi="Simplified Arabic" w:cs="Simplified Arabic" w:hint="cs"/>
          <w:sz w:val="32"/>
          <w:szCs w:val="32"/>
          <w:rtl/>
        </w:rPr>
        <w:t>ق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امت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الدولة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الزيدية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في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طبرستان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ثم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في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اليمن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اعتماداً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على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الفكر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proofErr w:type="spellStart"/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الزيدي</w:t>
      </w:r>
      <w:proofErr w:type="spellEnd"/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الذي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يقوم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على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اشتراط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خروج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الإمام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ومبايعته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بصفته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عالماً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شجاعاً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قائماً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بالحق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>.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فك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ان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الحكم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قائماً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على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إمام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يختاره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أهل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العلم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والوجهاء،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ويرتكز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على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العدالة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والشورى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ومقاومة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الظلم،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مما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جعل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الدولة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الزيدية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مؤثرة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في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الحياة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السياسية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>.</w:t>
      </w:r>
    </w:p>
    <w:p w:rsidR="00B74B9D" w:rsidRPr="00B74B9D" w:rsidRDefault="00B74B9D" w:rsidP="00376A27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</w:rPr>
      </w:pP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أسهمت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الدولة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الزيدية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في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نشر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المذهب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proofErr w:type="spellStart"/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الزيدي</w:t>
      </w:r>
      <w:proofErr w:type="spellEnd"/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،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وبناء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مراكز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علمية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ومدارس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دينية،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وأثرت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في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الحياة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الفكرية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في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مناطق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نفوذها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>.</w:t>
      </w:r>
    </w:p>
    <w:p w:rsidR="00B74B9D" w:rsidRPr="00B74B9D" w:rsidRDefault="00B74B9D" w:rsidP="00376A27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  <w:r>
        <w:rPr>
          <w:rFonts w:ascii="Simplified Arabic" w:eastAsia="MS Mincho" w:hAnsi="Simplified Arabic" w:cs="Simplified Arabic" w:hint="cs"/>
          <w:sz w:val="32"/>
          <w:szCs w:val="32"/>
          <w:rtl/>
        </w:rPr>
        <w:t>ف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يما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يلي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أبرز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أمراء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(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أئمة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)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الدولة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الزيدية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منذ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تأسيسها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:</w:t>
      </w:r>
    </w:p>
    <w:p w:rsidR="00B74B9D" w:rsidRPr="00B74B9D" w:rsidRDefault="00B74B9D" w:rsidP="00376A27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1. </w:t>
      </w:r>
      <w:r w:rsidRPr="005A66D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الإمام</w:t>
      </w:r>
      <w:r w:rsidRPr="005A66D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5A66D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الهادي</w:t>
      </w:r>
      <w:r w:rsidRPr="005A66D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5A66D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إلى</w:t>
      </w:r>
      <w:r w:rsidRPr="005A66D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5A66D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الحق</w:t>
      </w:r>
      <w:r w:rsidRPr="005A66D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5A66D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يحيى</w:t>
      </w:r>
      <w:r w:rsidRPr="005A66D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5A66D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بن</w:t>
      </w:r>
      <w:r w:rsidRPr="005A66D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5A66D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الحسين</w:t>
      </w:r>
      <w:r w:rsidRPr="005A66D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5A66D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(</w:t>
      </w:r>
      <w:r w:rsidRPr="005A66D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284–298</w:t>
      </w:r>
      <w:r w:rsidRPr="005A66D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هـ</w:t>
      </w:r>
      <w:r w:rsidRPr="005A66D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/897–911</w:t>
      </w:r>
      <w:r w:rsidRPr="005A66D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م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) ويعد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مؤسس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الدولة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الزيدية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في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صعدة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وشمال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اليمن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قام ب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وضع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الأسس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الفكرية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والسياسية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للحكم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proofErr w:type="spellStart"/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الزيدي</w:t>
      </w:r>
      <w:proofErr w:type="spellEnd"/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نظّم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القضاء،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وجمع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القبائل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تحت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سلطة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واحدة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بعد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فوضى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سياسية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طويلة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فقاد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حملات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ناجحة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ضد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القبائل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المتمرّدة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وفرض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الأمن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رسّخ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مبدأ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“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الإمام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العالم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المجاهد</w:t>
      </w:r>
      <w:r w:rsidRPr="00B74B9D">
        <w:rPr>
          <w:rFonts w:ascii="Simplified Arabic" w:eastAsia="MS Mincho" w:hAnsi="Simplified Arabic" w:cs="Simplified Arabic" w:hint="eastAsia"/>
          <w:sz w:val="32"/>
          <w:szCs w:val="32"/>
          <w:rtl/>
        </w:rPr>
        <w:t>”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الذي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تقوم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عليه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الزيدية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.</w:t>
      </w:r>
    </w:p>
    <w:p w:rsidR="00B74B9D" w:rsidRDefault="00B74B9D" w:rsidP="00376A27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  <w:r w:rsidRPr="00B74B9D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2. </w:t>
      </w:r>
      <w:r w:rsidRPr="00B74B9D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الإمام</w:t>
      </w:r>
      <w:r w:rsidRPr="00B74B9D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الناصر</w:t>
      </w:r>
      <w:r w:rsidRPr="00B74B9D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لدين</w:t>
      </w:r>
      <w:r w:rsidRPr="00B74B9D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الله</w:t>
      </w:r>
      <w:r w:rsidRPr="00B74B9D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أحمد</w:t>
      </w:r>
      <w:r w:rsidRPr="00B74B9D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بن</w:t>
      </w:r>
      <w:r w:rsidRPr="00B74B9D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يحيى</w:t>
      </w:r>
      <w:r w:rsidRPr="00B74B9D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بن</w:t>
      </w:r>
      <w:r w:rsidRPr="00B74B9D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الحسين(</w:t>
      </w:r>
      <w:r w:rsidRPr="00B74B9D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303–322</w:t>
      </w:r>
      <w:r w:rsidRPr="00B74B9D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 xml:space="preserve">هـ/ </w:t>
      </w:r>
      <w:r w:rsidRPr="00B74B9D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915–934</w:t>
      </w:r>
      <w:r w:rsidRPr="00B74B9D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م)</w:t>
      </w:r>
      <w:r w:rsidR="005A66D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من اهم انجازاته بان </w:t>
      </w:r>
      <w:r w:rsidRPr="00B74B9D">
        <w:rPr>
          <w:rFonts w:ascii="Simplified Arabic" w:eastAsia="MS Mincho" w:hAnsi="Simplified Arabic" w:cs="Simplified Arabic" w:hint="eastAsia"/>
          <w:sz w:val="32"/>
          <w:szCs w:val="32"/>
          <w:rtl/>
        </w:rPr>
        <w:t> 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وسّع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نفوذ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proofErr w:type="spellStart"/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الزيديين</w:t>
      </w:r>
      <w:proofErr w:type="spellEnd"/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في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طبرستان و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قاد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حملات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إصلاح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إداري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وتنظيم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الضرائب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ثبّت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سلطة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الدولة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في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صعدة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ونجران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تعامل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بمرونة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مع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القبائل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مما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ساعده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في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تثبيت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الحكم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.</w:t>
      </w:r>
    </w:p>
    <w:p w:rsidR="005A66D0" w:rsidRPr="00B74B9D" w:rsidRDefault="005A66D0" w:rsidP="00376A27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B74B9D" w:rsidRPr="005A66D0" w:rsidRDefault="00B74B9D" w:rsidP="00376A27">
      <w:pPr>
        <w:spacing w:after="0" w:line="240" w:lineRule="auto"/>
        <w:jc w:val="mediumKashida"/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</w:pPr>
      <w:r w:rsidRPr="005A66D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3. </w:t>
      </w:r>
      <w:r w:rsidRPr="005A66D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الإمام</w:t>
      </w:r>
      <w:r w:rsidRPr="005A66D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5A66D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المنصور</w:t>
      </w:r>
      <w:r w:rsidRPr="005A66D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5A66D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بالله</w:t>
      </w:r>
      <w:r w:rsidRPr="005A66D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5A66D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القاسم</w:t>
      </w:r>
      <w:r w:rsidRPr="005A66D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5A66D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بن</w:t>
      </w:r>
      <w:r w:rsidRPr="005A66D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5A66D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علي(</w:t>
      </w:r>
      <w:r w:rsidRPr="005A66D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322–324</w:t>
      </w:r>
      <w:r w:rsidRPr="005A66D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 xml:space="preserve">هـ/ </w:t>
      </w:r>
      <w:r w:rsidRPr="005A66D0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934–936</w:t>
      </w:r>
      <w:r w:rsidRPr="005A66D0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 xml:space="preserve">م) </w:t>
      </w:r>
    </w:p>
    <w:p w:rsidR="00B74B9D" w:rsidRPr="00B74B9D" w:rsidRDefault="00B74B9D" w:rsidP="00376A27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</w:rPr>
      </w:pPr>
      <w:r w:rsidRPr="00B74B9D">
        <w:rPr>
          <w:rFonts w:ascii="Simplified Arabic" w:eastAsia="MS Mincho" w:hAnsi="Simplified Arabic" w:cs="Simplified Arabic" w:hint="eastAsia"/>
          <w:sz w:val="32"/>
          <w:szCs w:val="32"/>
          <w:rtl/>
        </w:rPr>
        <w:t>  </w:t>
      </w:r>
      <w:r w:rsidR="005A66D0">
        <w:rPr>
          <w:rFonts w:ascii="Simplified Arabic" w:eastAsia="MS Mincho" w:hAnsi="Simplified Arabic" w:cs="Simplified Arabic" w:hint="cs"/>
          <w:sz w:val="32"/>
          <w:szCs w:val="32"/>
          <w:rtl/>
        </w:rPr>
        <w:t>فقد</w:t>
      </w:r>
      <w:r w:rsidRPr="00B74B9D">
        <w:rPr>
          <w:rFonts w:ascii="Simplified Arabic" w:eastAsia="MS Mincho" w:hAnsi="Simplified Arabic" w:cs="Simplified Arabic" w:hint="eastAsia"/>
          <w:sz w:val="32"/>
          <w:szCs w:val="32"/>
          <w:rtl/>
        </w:rPr>
        <w:t> 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حافظ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على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استقرار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>
        <w:rPr>
          <w:rFonts w:ascii="Simplified Arabic" w:eastAsia="MS Mincho" w:hAnsi="Simplified Arabic" w:cs="Simplified Arabic" w:hint="cs"/>
          <w:sz w:val="32"/>
          <w:szCs w:val="32"/>
          <w:rtl/>
        </w:rPr>
        <w:t>اليمن وطبرستان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خلال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فترة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انتقال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السلطة</w:t>
      </w:r>
      <w:r w:rsidR="005A66D0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أعاد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الضبط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الإدار</w:t>
      </w:r>
      <w:r w:rsidR="005A66D0">
        <w:rPr>
          <w:rFonts w:ascii="Simplified Arabic" w:eastAsia="MS Mincho" w:hAnsi="Simplified Arabic" w:cs="Simplified Arabic" w:hint="cs"/>
          <w:sz w:val="32"/>
          <w:szCs w:val="32"/>
          <w:rtl/>
        </w:rPr>
        <w:t>ة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والمالي</w:t>
      </w:r>
      <w:r w:rsidR="005A66D0">
        <w:rPr>
          <w:rFonts w:ascii="Simplified Arabic" w:eastAsia="MS Mincho" w:hAnsi="Simplified Arabic" w:cs="Simplified Arabic" w:hint="cs"/>
          <w:sz w:val="32"/>
          <w:szCs w:val="32"/>
          <w:rtl/>
        </w:rPr>
        <w:t>ة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بعد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فترة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من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الاضطرابات</w:t>
      </w:r>
      <w:r w:rsidR="005A66D0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</w:t>
      </w:r>
      <w:r w:rsidRPr="00B74B9D">
        <w:rPr>
          <w:rFonts w:ascii="Simplified Arabic" w:eastAsia="MS Mincho" w:hAnsi="Simplified Arabic" w:cs="Simplified Arabic" w:hint="eastAsia"/>
          <w:sz w:val="32"/>
          <w:szCs w:val="32"/>
          <w:rtl/>
        </w:rPr>
        <w:t> 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دعم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التعليم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الديني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وإحياء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القضاء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وفق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المذهب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proofErr w:type="spellStart"/>
      <w:r w:rsidRPr="00B74B9D">
        <w:rPr>
          <w:rFonts w:ascii="Simplified Arabic" w:eastAsia="MS Mincho" w:hAnsi="Simplified Arabic" w:cs="Simplified Arabic" w:hint="cs"/>
          <w:sz w:val="32"/>
          <w:szCs w:val="32"/>
          <w:rtl/>
        </w:rPr>
        <w:t>الزيدي</w:t>
      </w:r>
      <w:proofErr w:type="spellEnd"/>
      <w:r w:rsidR="006E3B8D">
        <w:rPr>
          <w:rFonts w:ascii="Simplified Arabic" w:eastAsia="MS Mincho" w:hAnsi="Simplified Arabic" w:cs="Simplified Arabic" w:hint="cs"/>
          <w:sz w:val="32"/>
          <w:szCs w:val="32"/>
          <w:rtl/>
        </w:rPr>
        <w:t>.</w:t>
      </w:r>
    </w:p>
    <w:p w:rsidR="005A66D0" w:rsidRPr="005A66D0" w:rsidRDefault="00B74B9D" w:rsidP="006E3B8D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lastRenderedPageBreak/>
        <w:t>تراجعت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القوة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Pr="00B74B9D">
        <w:rPr>
          <w:rFonts w:ascii="Simplified Arabic" w:eastAsia="MS Mincho" w:hAnsi="Simplified Arabic" w:cs="Simplified Arabic"/>
          <w:sz w:val="32"/>
          <w:szCs w:val="32"/>
          <w:rtl/>
        </w:rPr>
        <w:t>الزيدية</w:t>
      </w:r>
      <w:r w:rsidRPr="00B74B9D">
        <w:rPr>
          <w:rFonts w:ascii="Simplified Arabic" w:eastAsia="MS Mincho" w:hAnsi="Simplified Arabic" w:cs="Simplified Arabic"/>
          <w:sz w:val="32"/>
          <w:szCs w:val="32"/>
        </w:rPr>
        <w:t xml:space="preserve"> </w:t>
      </w:r>
      <w:r w:rsidR="005A66D0">
        <w:rPr>
          <w:rFonts w:ascii="Simplified Arabic" w:eastAsia="MS Mincho" w:hAnsi="Simplified Arabic" w:cs="Simplified Arabic" w:hint="cs"/>
          <w:sz w:val="32"/>
          <w:szCs w:val="32"/>
          <w:rtl/>
        </w:rPr>
        <w:t>لعدة اسباب منها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صعوبة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السيطرة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على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المناطق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الجبلية</w:t>
      </w:r>
      <w:r w:rsidR="005A66D0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في </w:t>
      </w:r>
      <w:r w:rsidR="005A66D0" w:rsidRPr="005A66D0">
        <w:rPr>
          <w:rFonts w:ascii="Simplified Arabic" w:eastAsia="MS Mincho" w:hAnsi="Simplified Arabic" w:cs="Simplified Arabic" w:hint="eastAsia"/>
          <w:sz w:val="32"/>
          <w:szCs w:val="32"/>
          <w:rtl/>
        </w:rPr>
        <w:t> 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طبرستان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proofErr w:type="spellStart"/>
      <w:r w:rsidR="005A66D0">
        <w:rPr>
          <w:rFonts w:ascii="Simplified Arabic" w:eastAsia="MS Mincho" w:hAnsi="Simplified Arabic" w:cs="Simplified Arabic" w:hint="cs"/>
          <w:sz w:val="32"/>
          <w:szCs w:val="32"/>
          <w:rtl/>
        </w:rPr>
        <w:t>لانها</w:t>
      </w:r>
      <w:proofErr w:type="spellEnd"/>
      <w:r w:rsidR="005A66D0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منطقة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جبلية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وعرة،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ذات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تضاريس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صعبة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تحمي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القبائل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المحلية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>.</w:t>
      </w:r>
      <w:r w:rsidR="005A66D0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فضلاً ان </w:t>
      </w:r>
      <w:proofErr w:type="spellStart"/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الزيديون</w:t>
      </w:r>
      <w:proofErr w:type="spellEnd"/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لم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يتمكنوا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من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فرض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سيطرة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فعّالة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على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كل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القرى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والوديان</w:t>
      </w:r>
      <w:r w:rsidR="005A66D0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القبائل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المحلية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التي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كانت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مستقلة،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وتمردت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كثيرًا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ضد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سلطات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الأئمة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proofErr w:type="spellStart"/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الزيديين</w:t>
      </w:r>
      <w:proofErr w:type="spellEnd"/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،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مما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حد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من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قوة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الدولة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>.</w:t>
      </w:r>
      <w:r w:rsidR="005A66D0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وكذلك من اهم الاسباب هو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الضغوط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من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القوى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المجاورة</w:t>
      </w:r>
      <w:r w:rsidR="005A66D0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لطبرستان منها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الدولة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العباسية،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التي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حاولت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إعادة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نفوذها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في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شمال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إيران</w:t>
      </w:r>
      <w:r w:rsidR="005A66D0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الدول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المحلية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الأخرى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مثل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البويهيين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proofErr w:type="spellStart"/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والطاهريين</w:t>
      </w:r>
      <w:proofErr w:type="spellEnd"/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أحيانًا،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والتي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كانت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قوية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ومؤثرة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عسكريًا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>.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</w:t>
      </w:r>
      <w:r w:rsidR="005A66D0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و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هذه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الضغوط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أدت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إلى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استنزاف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الجيش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والموارد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المالية </w:t>
      </w:r>
      <w:r w:rsidR="005A66D0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و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منعهم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من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بناء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جيش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قوي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أو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تمويل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الإدارة،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مما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سرّع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من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ضعف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الدولة</w:t>
      </w:r>
      <w:r w:rsidR="005A66D0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. وفقدوا بذلك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فرض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النظام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بشكل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كامل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على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المناطق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القريبة من طبرستان وفقدوا ولاء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قادة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القبائل ما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جعل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استقرار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الدولة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هشًا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أمام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أي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صراع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أو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5A66D0" w:rsidRPr="005A66D0">
        <w:rPr>
          <w:rFonts w:ascii="Simplified Arabic" w:eastAsia="MS Mincho" w:hAnsi="Simplified Arabic" w:cs="Simplified Arabic" w:hint="cs"/>
          <w:sz w:val="32"/>
          <w:szCs w:val="32"/>
          <w:rtl/>
        </w:rPr>
        <w:t>تمرّد</w:t>
      </w:r>
      <w:r w:rsidR="005A66D0" w:rsidRPr="005A66D0">
        <w:rPr>
          <w:rFonts w:ascii="Simplified Arabic" w:eastAsia="MS Mincho" w:hAnsi="Simplified Arabic" w:cs="Simplified Arabic"/>
          <w:sz w:val="32"/>
          <w:szCs w:val="32"/>
          <w:rtl/>
        </w:rPr>
        <w:t>.</w:t>
      </w:r>
    </w:p>
    <w:p w:rsidR="005A66D0" w:rsidRPr="005A66D0" w:rsidRDefault="005A66D0" w:rsidP="00376A27">
      <w:pPr>
        <w:spacing w:after="0" w:line="240" w:lineRule="auto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B74B9D" w:rsidRDefault="00B74B9D" w:rsidP="00B74B9D">
      <w:pPr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5A66D0" w:rsidRDefault="005A66D0" w:rsidP="00B74B9D">
      <w:pPr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5A66D0" w:rsidRDefault="005A66D0" w:rsidP="00B74B9D">
      <w:pPr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5A66D0" w:rsidRDefault="005A66D0" w:rsidP="00B74B9D">
      <w:pPr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5A66D0" w:rsidRDefault="005A66D0" w:rsidP="00B74B9D">
      <w:pPr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5A66D0" w:rsidRDefault="005A66D0" w:rsidP="00B74B9D">
      <w:pPr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5A66D0" w:rsidRDefault="005A66D0" w:rsidP="00B74B9D">
      <w:pPr>
        <w:rPr>
          <w:rFonts w:ascii="Simplified Arabic" w:eastAsia="MS Mincho" w:hAnsi="Simplified Arabic" w:cs="Simplified Arabic" w:hint="cs"/>
          <w:sz w:val="32"/>
          <w:szCs w:val="32"/>
          <w:rtl/>
        </w:rPr>
      </w:pPr>
    </w:p>
    <w:p w:rsidR="006E3B8D" w:rsidRDefault="006E3B8D" w:rsidP="00B74B9D">
      <w:pPr>
        <w:rPr>
          <w:rFonts w:ascii="Simplified Arabic" w:eastAsia="MS Mincho" w:hAnsi="Simplified Arabic" w:cs="Simplified Arabic" w:hint="cs"/>
          <w:sz w:val="32"/>
          <w:szCs w:val="32"/>
          <w:rtl/>
        </w:rPr>
      </w:pPr>
    </w:p>
    <w:p w:rsidR="006E3B8D" w:rsidRDefault="006E3B8D" w:rsidP="00B74B9D">
      <w:pPr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8D276C" w:rsidRDefault="008D276C" w:rsidP="008D276C">
      <w:pPr>
        <w:spacing w:after="0" w:line="240" w:lineRule="auto"/>
        <w:jc w:val="mediumKashida"/>
        <w:rPr>
          <w:b/>
          <w:bCs/>
          <w:sz w:val="36"/>
          <w:szCs w:val="36"/>
          <w:rtl/>
          <w:lang w:bidi="ar-IQ"/>
        </w:rPr>
      </w:pPr>
      <w:r w:rsidRPr="004F1ED1">
        <w:rPr>
          <w:rFonts w:hint="cs"/>
          <w:b/>
          <w:bCs/>
          <w:sz w:val="36"/>
          <w:szCs w:val="36"/>
          <w:rtl/>
          <w:lang w:bidi="ar-IQ"/>
        </w:rPr>
        <w:lastRenderedPageBreak/>
        <w:t>المادة : دويلات المشرق الاسلامية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/ دكتوراه</w:t>
      </w:r>
    </w:p>
    <w:p w:rsidR="008D276C" w:rsidRDefault="008D276C" w:rsidP="008D276C">
      <w:pPr>
        <w:spacing w:after="0" w:line="240" w:lineRule="auto"/>
        <w:jc w:val="mediumKashida"/>
        <w:rPr>
          <w:b/>
          <w:bCs/>
          <w:sz w:val="36"/>
          <w:szCs w:val="36"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اعداد : </w:t>
      </w:r>
      <w:proofErr w:type="spellStart"/>
      <w:r>
        <w:rPr>
          <w:rFonts w:hint="cs"/>
          <w:b/>
          <w:bCs/>
          <w:sz w:val="36"/>
          <w:szCs w:val="36"/>
          <w:rtl/>
          <w:lang w:bidi="ar-IQ"/>
        </w:rPr>
        <w:t>أ.د</w:t>
      </w:r>
      <w:proofErr w:type="spellEnd"/>
      <w:r>
        <w:rPr>
          <w:rFonts w:hint="cs"/>
          <w:b/>
          <w:bCs/>
          <w:sz w:val="36"/>
          <w:szCs w:val="36"/>
          <w:rtl/>
          <w:lang w:bidi="ar-IQ"/>
        </w:rPr>
        <w:t xml:space="preserve">. سهاد فاضل عباس </w:t>
      </w:r>
    </w:p>
    <w:p w:rsidR="008D276C" w:rsidRPr="004F1ED1" w:rsidRDefault="008D276C" w:rsidP="008D276C">
      <w:pPr>
        <w:spacing w:after="0" w:line="240" w:lineRule="auto"/>
        <w:jc w:val="mediumKashida"/>
        <w:rPr>
          <w:rFonts w:ascii="Simplified Arabic" w:eastAsia="MS Mincho" w:hAnsi="Simplified Arabic" w:cs="Simplified Arabic"/>
          <w:b/>
          <w:bCs/>
          <w:sz w:val="32"/>
          <w:szCs w:val="32"/>
        </w:rPr>
      </w:pPr>
      <w:r w:rsidRPr="004F1ED1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ال</w:t>
      </w:r>
      <w:r w:rsidRPr="004F1ED1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محاضرة</w:t>
      </w:r>
      <w:r w:rsidRPr="004F1ED1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الثالثة</w:t>
      </w:r>
      <w:r w:rsidRPr="004F1ED1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 xml:space="preserve"> : </w:t>
      </w:r>
      <w:r w:rsidRPr="008D276C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  <w:lang w:bidi="ar-IQ"/>
        </w:rPr>
        <w:t>(</w:t>
      </w:r>
      <w:r w:rsidRPr="008D276C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الدولة السامانية</w:t>
      </w:r>
      <w:r w:rsidRPr="008D276C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)</w:t>
      </w:r>
    </w:p>
    <w:p w:rsidR="008D276C" w:rsidRDefault="008D276C" w:rsidP="00800292">
      <w:pPr>
        <w:jc w:val="mediumKashida"/>
        <w:rPr>
          <w:rFonts w:ascii="Simplified Arabic" w:eastAsia="MS Mincho" w:hAnsi="Simplified Arabic" w:cs="Simplified Arabic" w:hint="cs"/>
          <w:sz w:val="32"/>
          <w:szCs w:val="32"/>
          <w:rtl/>
        </w:rPr>
      </w:pP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تأسست الدولة السامانية 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سنة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>(</w:t>
      </w:r>
      <w:r w:rsidRPr="008D276C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261</w:t>
      </w:r>
      <w:r w:rsidRPr="008D276C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هـ</w:t>
      </w:r>
      <w:r w:rsidRPr="008D276C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/ 874</w:t>
      </w:r>
      <w:r w:rsidRPr="008D276C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م)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في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خراسان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و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بلاد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ما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وراء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النهر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على يد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سامان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بن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نوح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>الذي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وأصبح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>حاكماً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محلياً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من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قبل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proofErr w:type="spellStart"/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العباسيين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>.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>بعد</w:t>
      </w:r>
      <w:proofErr w:type="spellEnd"/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استقلال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الولايات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الإقليمية،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اذ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بدأ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proofErr w:type="spellStart"/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السامانيون</w:t>
      </w:r>
      <w:proofErr w:type="spellEnd"/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بالاستقلال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الفعلي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في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خراسان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وسمرقند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</w:t>
      </w:r>
      <w:r w:rsidRPr="008D276C">
        <w:rPr>
          <w:rFonts w:ascii="Simplified Arabic" w:eastAsia="MS Mincho" w:hAnsi="Simplified Arabic" w:cs="Simplified Arabic" w:hint="eastAsia"/>
          <w:sz w:val="32"/>
          <w:szCs w:val="32"/>
          <w:rtl/>
        </w:rPr>
        <w:t> 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اعتمدوا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على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دعم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القبائل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المحلية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وحفظوا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الولاء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الاسمي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للخلافة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العباسية،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لكنه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كان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شكليًا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>.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وكان من اهم انجازاتهم استطاعوا توحيد خراسان وبلاد </w:t>
      </w:r>
      <w:proofErr w:type="spellStart"/>
      <w:r>
        <w:rPr>
          <w:rFonts w:ascii="Simplified Arabic" w:eastAsia="MS Mincho" w:hAnsi="Simplified Arabic" w:cs="Simplified Arabic" w:hint="cs"/>
          <w:sz w:val="32"/>
          <w:szCs w:val="32"/>
          <w:rtl/>
        </w:rPr>
        <w:t>ماوراء</w:t>
      </w:r>
      <w:proofErr w:type="spellEnd"/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النهر ، ووحدوا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المناطق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الشرقية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بعد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الفوضى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التي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سببتها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proofErr w:type="spellStart"/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الصفاريين</w:t>
      </w:r>
      <w:proofErr w:type="spellEnd"/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proofErr w:type="spellStart"/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والطاهرية</w:t>
      </w:r>
      <w:proofErr w:type="spellEnd"/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>.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فضلاً عن ا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لنهضة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الثقافية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والفكرية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 </w:t>
      </w:r>
      <w:r w:rsidRPr="008D276C">
        <w:rPr>
          <w:rFonts w:ascii="Simplified Arabic" w:eastAsia="MS Mincho" w:hAnsi="Simplified Arabic" w:cs="Simplified Arabic" w:hint="eastAsia"/>
          <w:sz w:val="32"/>
          <w:szCs w:val="32"/>
          <w:rtl/>
        </w:rPr>
        <w:t> 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دعم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العلماء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والمفكرين امثال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البيروني،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ابن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سينا،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والفردوسي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 </w:t>
      </w:r>
      <w:r w:rsidRPr="008D276C">
        <w:rPr>
          <w:rFonts w:ascii="Simplified Arabic" w:eastAsia="MS Mincho" w:hAnsi="Simplified Arabic" w:cs="Simplified Arabic" w:hint="eastAsia"/>
          <w:sz w:val="32"/>
          <w:szCs w:val="32"/>
          <w:rtl/>
        </w:rPr>
        <w:t> 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ساهموا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في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إحياء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اللغة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الفارسية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بعد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فترة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تراجعها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في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الفتوحات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الإسلامية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>.</w:t>
      </w:r>
      <w:r w:rsidR="00A01259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اما على الجانب العسكري فاستطاعوا بناء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جيشًا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نظاميًا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يعتمد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على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القبائل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المحلية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والجند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المقاتل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المحترف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>.</w:t>
      </w:r>
      <w:r w:rsidR="00A01259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حافظوا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على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استقرار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الدولة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ضد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الهجمات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الخارجية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مثل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القرامطة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والترك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>.</w:t>
      </w:r>
      <w:r w:rsidR="00A01259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وفي الجانب الاقتصادي ، فقد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ازدهرت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التجارة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على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طرق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الحرير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بين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الصين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والشرق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الأوسط</w:t>
      </w:r>
      <w:r w:rsidR="00A01259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</w:t>
      </w:r>
      <w:r w:rsidRPr="008D276C">
        <w:rPr>
          <w:rFonts w:ascii="Simplified Arabic" w:eastAsia="MS Mincho" w:hAnsi="Simplified Arabic" w:cs="Simplified Arabic" w:hint="eastAsia"/>
          <w:sz w:val="32"/>
          <w:szCs w:val="32"/>
          <w:rtl/>
        </w:rPr>
        <w:t> 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دعموا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الزراعة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والري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في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وديان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خراسان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و</w:t>
      </w:r>
      <w:r w:rsidR="00A01259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بلاد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ما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وراء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النهر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>.</w:t>
      </w:r>
      <w:r w:rsidR="00A01259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A01259">
        <w:rPr>
          <w:rFonts w:ascii="Simplified Arabic" w:eastAsia="MS Mincho" w:hAnsi="Simplified Arabic" w:cs="Simplified Arabic" w:hint="cs"/>
          <w:sz w:val="32"/>
          <w:szCs w:val="32"/>
          <w:rtl/>
        </w:rPr>
        <w:t>فاصبحت</w:t>
      </w:r>
      <w:proofErr w:type="spellEnd"/>
      <w:r w:rsidR="00A01259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الدولة السامانية دولة كبيرة جعلت من </w:t>
      </w:r>
      <w:r w:rsidR="00A01259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بخارى</w:t>
      </w:r>
      <w:r w:rsidR="00A01259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A01259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وسمرقند</w:t>
      </w:r>
      <w:r w:rsidR="00A01259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مركزاً </w:t>
      </w:r>
      <w:proofErr w:type="spellStart"/>
      <w:r w:rsidR="00A01259">
        <w:rPr>
          <w:rFonts w:ascii="Simplified Arabic" w:eastAsia="MS Mincho" w:hAnsi="Simplified Arabic" w:cs="Simplified Arabic" w:hint="cs"/>
          <w:sz w:val="32"/>
          <w:szCs w:val="32"/>
          <w:rtl/>
        </w:rPr>
        <w:t>لادارة</w:t>
      </w:r>
      <w:proofErr w:type="spellEnd"/>
      <w:r w:rsidR="00A01259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الحكم و </w:t>
      </w:r>
      <w:r w:rsidR="00A01259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نظموا</w:t>
      </w:r>
      <w:r w:rsidR="00A01259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A01259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الدواوين</w:t>
      </w:r>
      <w:r w:rsidR="00A01259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A01259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المالية</w:t>
      </w:r>
      <w:r w:rsidR="00A01259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A01259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والإدارية،</w:t>
      </w:r>
      <w:r w:rsidR="00A01259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A01259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وعملوا</w:t>
      </w:r>
      <w:r w:rsidR="00A01259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A01259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على</w:t>
      </w:r>
      <w:r w:rsidR="00A01259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A01259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فرض</w:t>
      </w:r>
      <w:r w:rsidR="00A01259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A01259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العدالة</w:t>
      </w:r>
      <w:r w:rsidR="00A01259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A01259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والقضاء</w:t>
      </w:r>
      <w:r w:rsidR="00A01259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A01259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وفق</w:t>
      </w:r>
      <w:r w:rsidR="00A01259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A01259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الشريعة</w:t>
      </w:r>
      <w:r w:rsidR="00A01259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A01259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الإسلامية</w:t>
      </w:r>
      <w:r w:rsidR="00A01259" w:rsidRPr="008D276C">
        <w:rPr>
          <w:rFonts w:ascii="Simplified Arabic" w:eastAsia="MS Mincho" w:hAnsi="Simplified Arabic" w:cs="Simplified Arabic"/>
          <w:sz w:val="32"/>
          <w:szCs w:val="32"/>
          <w:rtl/>
        </w:rPr>
        <w:t>.</w:t>
      </w:r>
    </w:p>
    <w:p w:rsidR="00EB5F98" w:rsidRDefault="00EB5F98" w:rsidP="00800292">
      <w:pPr>
        <w:jc w:val="mediumKashida"/>
        <w:rPr>
          <w:rFonts w:ascii="Simplified Arabic" w:eastAsia="MS Mincho" w:hAnsi="Simplified Arabic" w:cs="Simplified Arabic" w:hint="cs"/>
          <w:sz w:val="32"/>
          <w:szCs w:val="32"/>
          <w:rtl/>
        </w:rPr>
      </w:pPr>
    </w:p>
    <w:p w:rsidR="00EB5F98" w:rsidRDefault="00EB5F98" w:rsidP="00800292">
      <w:pPr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EB5F98" w:rsidRPr="00EB5F98" w:rsidRDefault="00EB5F98" w:rsidP="007969D2">
      <w:pPr>
        <w:pStyle w:val="a3"/>
        <w:numPr>
          <w:ilvl w:val="0"/>
          <w:numId w:val="2"/>
        </w:numPr>
        <w:spacing w:after="0" w:line="240" w:lineRule="auto"/>
        <w:ind w:left="84" w:firstLine="0"/>
        <w:jc w:val="mediumKashida"/>
        <w:rPr>
          <w:rFonts w:ascii="Simplified Arabic" w:eastAsia="MS Mincho" w:hAnsi="Simplified Arabic" w:cs="Simplified Arabic" w:hint="cs"/>
          <w:b/>
          <w:bCs/>
          <w:sz w:val="32"/>
          <w:szCs w:val="32"/>
        </w:rPr>
      </w:pPr>
      <w:r w:rsidRPr="00EB5F98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lastRenderedPageBreak/>
        <w:t xml:space="preserve">العلاقة </w:t>
      </w:r>
      <w:r w:rsidR="00800292" w:rsidRPr="00EB5F98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بين</w:t>
      </w:r>
      <w:r w:rsidR="00800292" w:rsidRPr="00EB5F98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="00800292" w:rsidRPr="00EB5F98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الدولة</w:t>
      </w:r>
      <w:r w:rsidR="00800292" w:rsidRPr="00EB5F98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="00800292" w:rsidRPr="00EB5F98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السامانية</w:t>
      </w:r>
      <w:r w:rsidR="00800292" w:rsidRPr="00EB5F98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="00800292" w:rsidRPr="00EB5F98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والدولة</w:t>
      </w:r>
      <w:r w:rsidR="00800292" w:rsidRPr="00EB5F98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="00800292" w:rsidRPr="00EB5F98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العباسية</w:t>
      </w:r>
      <w:r w:rsidR="00800292" w:rsidRPr="00EB5F98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EB5F98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800292" w:rsidRPr="00800292" w:rsidRDefault="00EB5F98" w:rsidP="007969D2">
      <w:pPr>
        <w:pStyle w:val="a3"/>
        <w:spacing w:after="0" w:line="240" w:lineRule="auto"/>
        <w:ind w:left="84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  <w:r>
        <w:rPr>
          <w:rFonts w:ascii="Simplified Arabic" w:eastAsia="MS Mincho" w:hAnsi="Simplified Arabic" w:cs="Simplified Arabic" w:hint="cs"/>
          <w:sz w:val="32"/>
          <w:szCs w:val="32"/>
          <w:rtl/>
        </w:rPr>
        <w:t>ن</w:t>
      </w:r>
      <w:r w:rsidR="00800292" w:rsidRPr="00EB5F98">
        <w:rPr>
          <w:rFonts w:ascii="Simplified Arabic" w:eastAsia="MS Mincho" w:hAnsi="Simplified Arabic" w:cs="Simplified Arabic" w:hint="cs"/>
          <w:sz w:val="32"/>
          <w:szCs w:val="32"/>
          <w:rtl/>
        </w:rPr>
        <w:t>شأت</w:t>
      </w:r>
      <w:r w:rsidR="00800292" w:rsidRPr="00EB5F98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EB5F98">
        <w:rPr>
          <w:rFonts w:ascii="Simplified Arabic" w:eastAsia="MS Mincho" w:hAnsi="Simplified Arabic" w:cs="Simplified Arabic" w:hint="cs"/>
          <w:sz w:val="32"/>
          <w:szCs w:val="32"/>
          <w:rtl/>
        </w:rPr>
        <w:t>الدولة</w:t>
      </w:r>
      <w:r w:rsidR="00800292" w:rsidRPr="00EB5F98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EB5F98">
        <w:rPr>
          <w:rFonts w:ascii="Simplified Arabic" w:eastAsia="MS Mincho" w:hAnsi="Simplified Arabic" w:cs="Simplified Arabic" w:hint="cs"/>
          <w:sz w:val="32"/>
          <w:szCs w:val="32"/>
          <w:rtl/>
        </w:rPr>
        <w:t>السامانية</w:t>
      </w:r>
      <w:r w:rsidR="00800292" w:rsidRPr="00EB5F98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EB5F98">
        <w:rPr>
          <w:rFonts w:ascii="Simplified Arabic" w:eastAsia="MS Mincho" w:hAnsi="Simplified Arabic" w:cs="Simplified Arabic" w:hint="cs"/>
          <w:sz w:val="32"/>
          <w:szCs w:val="32"/>
          <w:rtl/>
        </w:rPr>
        <w:t>في</w:t>
      </w:r>
      <w:r w:rsidR="00800292" w:rsidRPr="00EB5F98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EB5F98">
        <w:rPr>
          <w:rFonts w:ascii="Simplified Arabic" w:eastAsia="MS Mincho" w:hAnsi="Simplified Arabic" w:cs="Simplified Arabic" w:hint="cs"/>
          <w:sz w:val="32"/>
          <w:szCs w:val="32"/>
          <w:rtl/>
        </w:rPr>
        <w:t>بلاد</w:t>
      </w:r>
      <w:r w:rsidR="00800292" w:rsidRPr="00EB5F98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EB5F98">
        <w:rPr>
          <w:rFonts w:ascii="Simplified Arabic" w:eastAsia="MS Mincho" w:hAnsi="Simplified Arabic" w:cs="Simplified Arabic" w:hint="cs"/>
          <w:sz w:val="32"/>
          <w:szCs w:val="32"/>
          <w:rtl/>
        </w:rPr>
        <w:t>ما</w:t>
      </w:r>
      <w:r w:rsidR="00800292" w:rsidRPr="00EB5F98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EB5F98">
        <w:rPr>
          <w:rFonts w:ascii="Simplified Arabic" w:eastAsia="MS Mincho" w:hAnsi="Simplified Arabic" w:cs="Simplified Arabic" w:hint="cs"/>
          <w:sz w:val="32"/>
          <w:szCs w:val="32"/>
          <w:rtl/>
        </w:rPr>
        <w:t>وراء</w:t>
      </w:r>
      <w:r w:rsidR="00800292" w:rsidRPr="00EB5F98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EB5F98">
        <w:rPr>
          <w:rFonts w:ascii="Simplified Arabic" w:eastAsia="MS Mincho" w:hAnsi="Simplified Arabic" w:cs="Simplified Arabic" w:hint="cs"/>
          <w:sz w:val="32"/>
          <w:szCs w:val="32"/>
          <w:rtl/>
        </w:rPr>
        <w:t>النهر</w:t>
      </w:r>
      <w:r w:rsidR="00800292" w:rsidRPr="00EB5F98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EB5F98">
        <w:rPr>
          <w:rFonts w:ascii="Simplified Arabic" w:eastAsia="MS Mincho" w:hAnsi="Simplified Arabic" w:cs="Simplified Arabic" w:hint="cs"/>
          <w:sz w:val="32"/>
          <w:szCs w:val="32"/>
          <w:rtl/>
        </w:rPr>
        <w:t>وخراسان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وكانت سلالة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فارسية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الأصل،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لكنها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تبنّت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العربية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والإسلام،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وأصبحت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من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أبرز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الدول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التي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دعمت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الفكر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الإسلامي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والنهضة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العلمية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اذ </w:t>
      </w:r>
      <w:r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لم</w:t>
      </w:r>
      <w:r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يكونوا</w:t>
      </w:r>
      <w:r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دولة</w:t>
      </w:r>
      <w:r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مستقلة</w:t>
      </w:r>
      <w:r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تمامًا</w:t>
      </w:r>
      <w:r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في</w:t>
      </w:r>
      <w:r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البداية،</w:t>
      </w:r>
      <w:r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بل</w:t>
      </w:r>
      <w:r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كانوا</w:t>
      </w:r>
      <w:r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تابعين</w:t>
      </w:r>
      <w:r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للعباسيين</w:t>
      </w:r>
      <w:r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proofErr w:type="spellStart"/>
      <w:r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اسميًا</w:t>
      </w:r>
      <w:r w:rsidRPr="00800292">
        <w:rPr>
          <w:rFonts w:ascii="Simplified Arabic" w:eastAsia="MS Mincho" w:hAnsi="Simplified Arabic" w:cs="Simplified Arabic"/>
          <w:sz w:val="32"/>
          <w:szCs w:val="32"/>
          <w:rtl/>
        </w:rPr>
        <w:t>.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>اذ</w:t>
      </w:r>
      <w:proofErr w:type="spellEnd"/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استطاع ا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لخليفة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العباسي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المأمون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EB5F98">
        <w:rPr>
          <w:rFonts w:ascii="Simplified Arabic" w:eastAsia="Calibri" w:hAnsi="Simplified Arabic" w:cs="Simplified Arabic"/>
          <w:sz w:val="32"/>
          <w:szCs w:val="32"/>
          <w:rtl/>
        </w:rPr>
        <w:t xml:space="preserve">( 182 - 195 هـ /799 - 810 م)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منح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إسحاق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بن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سمان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وأولاده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حكم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بعض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ولايات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ما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وراء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النهر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مكافأة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لهم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على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ولائهم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وه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ذا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التعيين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يُعتبر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الولادة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الرسمية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للدولة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السامانية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تحت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راية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الخلافة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العباسية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فقد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حكم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proofErr w:type="spellStart"/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السامانيون</w:t>
      </w:r>
      <w:proofErr w:type="spellEnd"/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ولاياتهم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بصفة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ولاة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عباسيين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لا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امراء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مستقلين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فكانوا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كانوا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يدفعون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الضرائب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للخلافة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ويذكرون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الخليفة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في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الخطبة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والسكة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>.</w:t>
      </w:r>
    </w:p>
    <w:p w:rsidR="00800292" w:rsidRDefault="00EB5F98" w:rsidP="006E3B8D">
      <w:pPr>
        <w:spacing w:after="0" w:line="240" w:lineRule="auto"/>
        <w:ind w:left="84"/>
        <w:jc w:val="mediumKashida"/>
        <w:rPr>
          <w:rFonts w:ascii="Simplified Arabic" w:eastAsia="MS Mincho" w:hAnsi="Simplified Arabic" w:cs="Simplified Arabic" w:hint="cs"/>
          <w:sz w:val="32"/>
          <w:szCs w:val="32"/>
          <w:rtl/>
        </w:rPr>
      </w:pP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اما الخليفة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العباسي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المعتمد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على الله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EB5F98">
        <w:rPr>
          <w:rFonts w:ascii="Simplified Arabic" w:eastAsia="MS Mincho" w:hAnsi="Simplified Arabic" w:cs="Simplified Arabic"/>
          <w:sz w:val="32"/>
          <w:szCs w:val="32"/>
          <w:rtl/>
        </w:rPr>
        <w:t xml:space="preserve">(229 - 279 </w:t>
      </w:r>
      <w:r w:rsidRPr="00EB5F98">
        <w:rPr>
          <w:rFonts w:ascii="Simplified Arabic" w:eastAsia="MS Mincho" w:hAnsi="Simplified Arabic" w:cs="Simplified Arabic" w:hint="cs"/>
          <w:sz w:val="32"/>
          <w:szCs w:val="32"/>
          <w:rtl/>
        </w:rPr>
        <w:t>هـ</w:t>
      </w:r>
      <w:r w:rsidRPr="00EB5F98">
        <w:rPr>
          <w:rFonts w:ascii="Simplified Arabic" w:eastAsia="MS Mincho" w:hAnsi="Simplified Arabic" w:cs="Simplified Arabic"/>
          <w:sz w:val="32"/>
          <w:szCs w:val="32"/>
          <w:rtl/>
        </w:rPr>
        <w:t xml:space="preserve"> / 844 - 892 </w:t>
      </w:r>
      <w:r w:rsidRPr="00EB5F98">
        <w:rPr>
          <w:rFonts w:ascii="Simplified Arabic" w:eastAsia="MS Mincho" w:hAnsi="Simplified Arabic" w:cs="Simplified Arabic" w:hint="cs"/>
          <w:sz w:val="32"/>
          <w:szCs w:val="32"/>
          <w:rtl/>
        </w:rPr>
        <w:t>م</w:t>
      </w:r>
      <w:r w:rsidRPr="00EB5F98">
        <w:rPr>
          <w:rFonts w:ascii="Simplified Arabic" w:eastAsia="MS Mincho" w:hAnsi="Simplified Arabic" w:cs="Simplified Arabic"/>
          <w:sz w:val="32"/>
          <w:szCs w:val="32"/>
          <w:rtl/>
        </w:rPr>
        <w:t>)</w:t>
      </w:r>
      <w:r w:rsidRPr="00EB5F98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، 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فقد منح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نصر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بن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أحمد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الساماني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حكم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سمرقند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، و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إسماعيل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بن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أحمد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الساماني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حكم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بخارى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>، و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هذا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التفويض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أعطى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السامانيين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شرعية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قوية،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وأتاح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لهم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توحيد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معظم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ما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وراء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النهر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>.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اما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إسماعيل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الساماني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>ا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صبح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الحاكم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الفعلي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للدولة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بعد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وفاة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أخيه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نصر،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وُبايع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رسميًا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من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العباسيين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والوجهاء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>.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استطاع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إسماعيل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الساماني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>هزيمة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proofErr w:type="spellStart"/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الصفاريين</w:t>
      </w:r>
      <w:proofErr w:type="spellEnd"/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في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معركة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حاسمة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فاعترف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العباسيون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له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بسيادته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على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خراسان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وما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وراء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النهر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وكانت هذه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بداية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الدولة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السامانية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القوية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مع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بقاء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الخلافة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سلطة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رمزية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>.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 بالرغم من ان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السامانيين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أصبحوا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شبه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مستقلين،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إلا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أن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العلاقة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مع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العباسيين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استمرت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>من خلال (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الاعتراف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بالشرعية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) أي كانت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الخطبة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تُلقى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للخليفة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العباسي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في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كل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أنحاء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البلاد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سك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النقود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يكون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مع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ذكر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اسم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الخليفة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>.</w:t>
      </w:r>
      <w:r w:rsidR="006E3B8D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>وكذلك (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الدعم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العسكري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) فقد ساعد </w:t>
      </w:r>
      <w:proofErr w:type="spellStart"/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السامانيون</w:t>
      </w:r>
      <w:proofErr w:type="spellEnd"/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العباسيين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ضد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الصفاريين</w:t>
      </w:r>
      <w:proofErr w:type="spellEnd"/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القرامطة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بعض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حركات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التمرد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في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خراسان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. </w:t>
      </w:r>
    </w:p>
    <w:p w:rsidR="00800292" w:rsidRPr="00800292" w:rsidRDefault="00EB5F98" w:rsidP="007969D2">
      <w:pPr>
        <w:spacing w:after="0" w:line="240" w:lineRule="auto"/>
        <w:ind w:left="84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اما من( الناحية الثقافية ) فكان للسامانيين دوراً في </w:t>
      </w:r>
      <w:r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دعم</w:t>
      </w:r>
      <w:r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الثقافة</w:t>
      </w:r>
      <w:r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العباسية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من خلال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نشر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اللغة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العربية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والإسلام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ودعم العلماء و </w:t>
      </w:r>
      <w:r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حماية</w:t>
      </w:r>
      <w:r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طرق</w:t>
      </w:r>
      <w:r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التجارة</w:t>
      </w:r>
      <w:r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التي</w:t>
      </w:r>
      <w:r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أغنت</w:t>
      </w:r>
      <w:r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بغداد</w:t>
      </w:r>
      <w:r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اقتصاديًا</w:t>
      </w:r>
      <w:r w:rsidRPr="00800292">
        <w:rPr>
          <w:rFonts w:ascii="Simplified Arabic" w:eastAsia="MS Mincho" w:hAnsi="Simplified Arabic" w:cs="Simplified Arabic"/>
          <w:sz w:val="32"/>
          <w:szCs w:val="32"/>
          <w:rtl/>
        </w:rPr>
        <w:t>.</w:t>
      </w:r>
    </w:p>
    <w:p w:rsidR="00800292" w:rsidRPr="00800292" w:rsidRDefault="00EB5F98" w:rsidP="007969D2">
      <w:pPr>
        <w:spacing w:after="0" w:line="240" w:lineRule="auto"/>
        <w:ind w:left="84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  <w:r>
        <w:rPr>
          <w:rFonts w:ascii="Simplified Arabic" w:eastAsia="MS Mincho" w:hAnsi="Simplified Arabic" w:cs="Simplified Arabic" w:hint="cs"/>
          <w:sz w:val="32"/>
          <w:szCs w:val="32"/>
          <w:rtl/>
        </w:rPr>
        <w:lastRenderedPageBreak/>
        <w:t xml:space="preserve">لكن الخلافة العباسية بدأت تضعف شيئاً فشيئاً بسبب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صعود</w:t>
      </w:r>
      <w:r w:rsidR="0080029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0029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البويهيين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، </w:t>
      </w:r>
      <w:r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وتمردات</w:t>
      </w:r>
      <w:r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القواد</w:t>
      </w:r>
      <w:r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الأتراك</w:t>
      </w:r>
      <w:r w:rsidRPr="00800292">
        <w:rPr>
          <w:rFonts w:ascii="Simplified Arabic" w:eastAsia="MS Mincho" w:hAnsi="Simplified Arabic" w:cs="Simplified Arabic"/>
          <w:sz w:val="32"/>
          <w:szCs w:val="32"/>
          <w:rtl/>
        </w:rPr>
        <w:t>.</w:t>
      </w:r>
      <w:r w:rsidR="007969D2" w:rsidRPr="007969D2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</w:t>
      </w:r>
      <w:r w:rsidR="007969D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بالرغم</w:t>
      </w:r>
      <w:r w:rsidR="007969D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69D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من</w:t>
      </w:r>
      <w:r w:rsidR="007969D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69D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الضعف،</w:t>
      </w:r>
      <w:r w:rsidR="007969D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69D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بقيت</w:t>
      </w:r>
      <w:r w:rsidR="007969D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69D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العلاقة</w:t>
      </w:r>
      <w:r w:rsidR="007969D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69D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الرسمية</w:t>
      </w:r>
      <w:r w:rsidR="007969D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69D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قائمة،</w:t>
      </w:r>
      <w:r w:rsidR="007969D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69D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والخليفة</w:t>
      </w:r>
      <w:r w:rsidR="007969D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69D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لا</w:t>
      </w:r>
      <w:r w:rsidR="007969D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69D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يزال</w:t>
      </w:r>
      <w:r w:rsidR="007969D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69D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يُذكر</w:t>
      </w:r>
      <w:r w:rsidR="007969D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69D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في</w:t>
      </w:r>
      <w:r w:rsidR="007969D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69D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الخطبة</w:t>
      </w:r>
      <w:r w:rsidR="007969D2" w:rsidRPr="00800292">
        <w:rPr>
          <w:rFonts w:ascii="Simplified Arabic" w:eastAsia="MS Mincho" w:hAnsi="Simplified Arabic" w:cs="Simplified Arabic"/>
          <w:sz w:val="32"/>
          <w:szCs w:val="32"/>
          <w:rtl/>
        </w:rPr>
        <w:t>.</w:t>
      </w:r>
      <w:r w:rsidR="007969D2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لكن السامانيين استمروا </w:t>
      </w:r>
      <w:r w:rsidR="007969D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في</w:t>
      </w:r>
      <w:r w:rsidR="007969D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69D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ظل</w:t>
      </w:r>
      <w:r w:rsidR="007969D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69D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الشرعية</w:t>
      </w:r>
      <w:r w:rsidR="007969D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69D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العباسية</w:t>
      </w:r>
      <w:r w:rsidR="007969D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180 </w:t>
      </w:r>
      <w:r w:rsidR="007969D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عامًا</w:t>
      </w:r>
      <w:r w:rsidR="007969D2" w:rsidRPr="00800292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7969D2" w:rsidRPr="00800292">
        <w:rPr>
          <w:rFonts w:ascii="Simplified Arabic" w:eastAsia="MS Mincho" w:hAnsi="Simplified Arabic" w:cs="Simplified Arabic" w:hint="cs"/>
          <w:sz w:val="32"/>
          <w:szCs w:val="32"/>
          <w:rtl/>
        </w:rPr>
        <w:t>تقريبًا</w:t>
      </w:r>
      <w:r w:rsidR="007969D2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. </w:t>
      </w:r>
    </w:p>
    <w:p w:rsidR="00800292" w:rsidRPr="00800292" w:rsidRDefault="00800292" w:rsidP="007969D2">
      <w:pPr>
        <w:spacing w:after="0" w:line="240" w:lineRule="auto"/>
        <w:rPr>
          <w:rFonts w:ascii="Simplified Arabic" w:eastAsia="MS Mincho" w:hAnsi="Simplified Arabic" w:cs="Simplified Arabic"/>
          <w:sz w:val="32"/>
          <w:szCs w:val="32"/>
          <w:rtl/>
        </w:rPr>
      </w:pPr>
      <w:r w:rsidRPr="00800292">
        <w:rPr>
          <w:rFonts w:ascii="Simplified Arabic" w:eastAsia="MS Mincho" w:hAnsi="Simplified Arabic" w:cs="Simplified Arabic"/>
          <w:sz w:val="32"/>
          <w:szCs w:val="32"/>
          <w:rtl/>
        </w:rPr>
        <w:tab/>
      </w:r>
    </w:p>
    <w:p w:rsidR="00800292" w:rsidRDefault="00800292" w:rsidP="007969D2">
      <w:pPr>
        <w:spacing w:after="0" w:line="240" w:lineRule="auto"/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</w:p>
    <w:p w:rsidR="008D276C" w:rsidRPr="00A01259" w:rsidRDefault="00A01259" w:rsidP="00800292">
      <w:pPr>
        <w:jc w:val="mediumKashida"/>
        <w:rPr>
          <w:rFonts w:ascii="Simplified Arabic" w:eastAsia="MS Mincho" w:hAnsi="Simplified Arabic" w:cs="Simplified Arabic"/>
          <w:b/>
          <w:bCs/>
          <w:sz w:val="32"/>
          <w:szCs w:val="32"/>
          <w:u w:val="single"/>
          <w:rtl/>
        </w:rPr>
      </w:pPr>
      <w:r w:rsidRPr="00A01259">
        <w:rPr>
          <w:rFonts w:ascii="Simplified Arabic" w:eastAsia="MS Mincho" w:hAnsi="Simplified Arabic" w:cs="Simplified Arabic" w:hint="cs"/>
          <w:b/>
          <w:bCs/>
          <w:sz w:val="32"/>
          <w:szCs w:val="32"/>
          <w:u w:val="single"/>
          <w:rtl/>
        </w:rPr>
        <w:t>اهم امراء</w:t>
      </w:r>
      <w:r w:rsidR="008D276C" w:rsidRPr="00A01259">
        <w:rPr>
          <w:rFonts w:ascii="Simplified Arabic" w:eastAsia="MS Mincho" w:hAnsi="Simplified Arabic" w:cs="Simplified Arabic"/>
          <w:b/>
          <w:bCs/>
          <w:sz w:val="32"/>
          <w:szCs w:val="32"/>
          <w:u w:val="single"/>
          <w:rtl/>
        </w:rPr>
        <w:t xml:space="preserve"> </w:t>
      </w:r>
      <w:r w:rsidR="008D276C" w:rsidRPr="00A01259">
        <w:rPr>
          <w:rFonts w:ascii="Simplified Arabic" w:eastAsia="MS Mincho" w:hAnsi="Simplified Arabic" w:cs="Simplified Arabic" w:hint="cs"/>
          <w:b/>
          <w:bCs/>
          <w:sz w:val="32"/>
          <w:szCs w:val="32"/>
          <w:u w:val="single"/>
          <w:rtl/>
        </w:rPr>
        <w:t>الدولة</w:t>
      </w:r>
      <w:r w:rsidR="008D276C" w:rsidRPr="00A01259">
        <w:rPr>
          <w:rFonts w:ascii="Simplified Arabic" w:eastAsia="MS Mincho" w:hAnsi="Simplified Arabic" w:cs="Simplified Arabic"/>
          <w:b/>
          <w:bCs/>
          <w:sz w:val="32"/>
          <w:szCs w:val="32"/>
          <w:u w:val="single"/>
          <w:rtl/>
        </w:rPr>
        <w:t xml:space="preserve"> </w:t>
      </w:r>
      <w:r w:rsidR="008D276C" w:rsidRPr="00A01259">
        <w:rPr>
          <w:rFonts w:ascii="Simplified Arabic" w:eastAsia="MS Mincho" w:hAnsi="Simplified Arabic" w:cs="Simplified Arabic" w:hint="cs"/>
          <w:b/>
          <w:bCs/>
          <w:sz w:val="32"/>
          <w:szCs w:val="32"/>
          <w:u w:val="single"/>
          <w:rtl/>
        </w:rPr>
        <w:t>السامانية</w:t>
      </w:r>
      <w:r w:rsidR="008D276C" w:rsidRPr="00A01259">
        <w:rPr>
          <w:rFonts w:ascii="Simplified Arabic" w:eastAsia="MS Mincho" w:hAnsi="Simplified Arabic" w:cs="Simplified Arabic"/>
          <w:b/>
          <w:bCs/>
          <w:sz w:val="32"/>
          <w:szCs w:val="32"/>
          <w:u w:val="single"/>
          <w:rtl/>
        </w:rPr>
        <w:t xml:space="preserve"> </w:t>
      </w:r>
    </w:p>
    <w:p w:rsidR="008D276C" w:rsidRPr="008D276C" w:rsidRDefault="008D276C" w:rsidP="00800292">
      <w:pPr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  <w:r w:rsidRPr="00A01259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1. </w:t>
      </w:r>
      <w:r w:rsidRPr="00A01259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نصر</w:t>
      </w:r>
      <w:r w:rsidRPr="00A01259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A01259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بن</w:t>
      </w:r>
      <w:r w:rsidRPr="00A01259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A01259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أحمد</w:t>
      </w:r>
      <w:r w:rsidRPr="00A01259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(261–279</w:t>
      </w:r>
      <w:r w:rsidRPr="00A01259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هـ</w:t>
      </w:r>
      <w:r w:rsidR="00A01259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/</w:t>
      </w:r>
      <w:r w:rsidR="00A01259" w:rsidRPr="00A01259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874–892</w:t>
      </w:r>
      <w:r w:rsidR="00A01259" w:rsidRPr="00A01259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م</w:t>
      </w:r>
      <w:r w:rsidR="00A01259" w:rsidRPr="00A01259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="00A01259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A01259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)</w:t>
      </w:r>
      <w:r w:rsidR="00A01259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 xml:space="preserve"> وهو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المؤسس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الفعلي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لسلطة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الأسرة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السامانية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في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خراسان</w:t>
      </w:r>
      <w:r w:rsidR="00A01259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استطاع ان ي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نظم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الإدارة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المحلية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وأرسى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أسس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الحكم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المركزي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>.</w:t>
      </w:r>
    </w:p>
    <w:p w:rsidR="008D276C" w:rsidRDefault="008D276C" w:rsidP="00800292">
      <w:pPr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  <w:r w:rsidRPr="00A01259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2. </w:t>
      </w:r>
      <w:r w:rsidRPr="00A01259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إسحاق</w:t>
      </w:r>
      <w:r w:rsidRPr="00A01259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A01259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بن</w:t>
      </w:r>
      <w:r w:rsidRPr="00A01259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A01259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نصر</w:t>
      </w:r>
      <w:r w:rsidRPr="00A01259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(279–295</w:t>
      </w:r>
      <w:r w:rsidRPr="00A01259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هـ</w:t>
      </w:r>
      <w:r w:rsidR="00A01259" w:rsidRPr="00A01259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/892–907</w:t>
      </w:r>
      <w:r w:rsidR="00A01259" w:rsidRPr="00A01259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م</w:t>
      </w:r>
      <w:r w:rsidRPr="00A01259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)</w:t>
      </w:r>
      <w:r w:rsidR="00366E7C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 xml:space="preserve"> قام بتوسيع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النفوذ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الساماني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إلى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خراسان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الشرقية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وما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وراء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النهر</w:t>
      </w:r>
      <w:r w:rsidR="00366E7C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</w:t>
      </w:r>
      <w:r w:rsidRPr="008D276C">
        <w:rPr>
          <w:rFonts w:ascii="Simplified Arabic" w:eastAsia="MS Mincho" w:hAnsi="Simplified Arabic" w:cs="Simplified Arabic" w:hint="eastAsia"/>
          <w:sz w:val="32"/>
          <w:szCs w:val="32"/>
          <w:rtl/>
        </w:rPr>
        <w:t> 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بدأ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في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دعم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العلماء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وإحياء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الثقافة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المحلية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>.</w:t>
      </w:r>
    </w:p>
    <w:p w:rsidR="008D276C" w:rsidRPr="008D276C" w:rsidRDefault="008D276C" w:rsidP="00800292">
      <w:pPr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  <w:r w:rsidRPr="00366E7C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3. </w:t>
      </w:r>
      <w:r w:rsidRPr="00366E7C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أحمد</w:t>
      </w:r>
      <w:r w:rsidRPr="00366E7C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366E7C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بن</w:t>
      </w:r>
      <w:r w:rsidRPr="00366E7C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366E7C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إسحاق</w:t>
      </w:r>
      <w:r w:rsidRPr="00366E7C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(</w:t>
      </w:r>
      <w:r w:rsidR="00366E7C" w:rsidRPr="00366E7C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295–302</w:t>
      </w:r>
      <w:r w:rsidR="00366E7C" w:rsidRPr="00366E7C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هـ</w:t>
      </w:r>
      <w:r w:rsidR="00366E7C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/</w:t>
      </w:r>
      <w:r w:rsidR="00366E7C" w:rsidRPr="00366E7C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366E7C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907–914</w:t>
      </w:r>
      <w:r w:rsidRPr="00366E7C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م</w:t>
      </w:r>
      <w:r w:rsidRPr="00366E7C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)</w:t>
      </w:r>
      <w:r w:rsidR="00366E7C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 xml:space="preserve"> من اهم انجازاته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عزز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الأمن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الداخلي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ووحد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القبائل</w:t>
      </w:r>
      <w:r w:rsidR="00366E7C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دعم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الاقتصاد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والتجارة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في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خراسان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>.</w:t>
      </w:r>
    </w:p>
    <w:p w:rsidR="008D276C" w:rsidRPr="008D276C" w:rsidRDefault="008D276C" w:rsidP="00800292">
      <w:pPr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  <w:bookmarkStart w:id="0" w:name="_GoBack"/>
      <w:bookmarkEnd w:id="0"/>
    </w:p>
    <w:p w:rsidR="008D276C" w:rsidRPr="008D276C" w:rsidRDefault="008D276C" w:rsidP="00800292">
      <w:pPr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  <w:r w:rsidRPr="00366E7C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4. </w:t>
      </w:r>
      <w:r w:rsidRPr="00366E7C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ناصر</w:t>
      </w:r>
      <w:r w:rsidRPr="00366E7C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366E7C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بن</w:t>
      </w:r>
      <w:r w:rsidRPr="00366E7C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366E7C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أحمد</w:t>
      </w:r>
      <w:r w:rsidRPr="00366E7C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(302–331</w:t>
      </w:r>
      <w:r w:rsidRPr="00366E7C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ه</w:t>
      </w:r>
      <w:r w:rsidR="00366E7C" w:rsidRPr="00366E7C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/</w:t>
      </w:r>
      <w:r w:rsidR="00366E7C" w:rsidRPr="00366E7C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914–943</w:t>
      </w:r>
      <w:r w:rsidR="00366E7C" w:rsidRPr="00366E7C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م</w:t>
      </w:r>
      <w:r w:rsidRPr="00366E7C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)</w:t>
      </w:r>
      <w:r w:rsidR="00366E7C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أحد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أعظم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حكام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السامانيين،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شهدت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الدولة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في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عهده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أوج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ازدهارها</w:t>
      </w:r>
      <w:r w:rsidR="00366E7C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</w:t>
      </w:r>
      <w:r w:rsidR="00366E7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أسس</w:t>
      </w:r>
      <w:r w:rsidR="00366E7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366E7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نظامًا</w:t>
      </w:r>
      <w:r w:rsidR="00366E7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366E7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ماليًا</w:t>
      </w:r>
      <w:r w:rsidR="00366E7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366E7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وإداريًا</w:t>
      </w:r>
      <w:r w:rsidR="00366E7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366E7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قويًا،</w:t>
      </w:r>
      <w:r w:rsidR="00366E7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366E7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وحافظ</w:t>
      </w:r>
      <w:r w:rsidR="00366E7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366E7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على</w:t>
      </w:r>
      <w:r w:rsidR="00366E7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366E7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قوة</w:t>
      </w:r>
      <w:r w:rsidR="00366E7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366E7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الجيش</w:t>
      </w:r>
      <w:r w:rsidR="00366E7C" w:rsidRPr="008D276C">
        <w:rPr>
          <w:rFonts w:ascii="Simplified Arabic" w:eastAsia="MS Mincho" w:hAnsi="Simplified Arabic" w:cs="Simplified Arabic"/>
          <w:sz w:val="32"/>
          <w:szCs w:val="32"/>
          <w:rtl/>
        </w:rPr>
        <w:t>.</w:t>
      </w:r>
    </w:p>
    <w:p w:rsidR="008D276C" w:rsidRPr="008D276C" w:rsidRDefault="008D276C" w:rsidP="00800292">
      <w:pPr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  <w:r w:rsidRPr="00366E7C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lastRenderedPageBreak/>
        <w:t xml:space="preserve">5. </w:t>
      </w:r>
      <w:r w:rsidRPr="00366E7C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المرزبان</w:t>
      </w:r>
      <w:r w:rsidRPr="00366E7C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366E7C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بن</w:t>
      </w:r>
      <w:r w:rsidRPr="00366E7C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Pr="00366E7C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ناصر</w:t>
      </w:r>
      <w:r w:rsidRPr="00366E7C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(</w:t>
      </w:r>
      <w:r w:rsidR="00366E7C" w:rsidRPr="00366E7C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331–389</w:t>
      </w:r>
      <w:r w:rsidR="00366E7C" w:rsidRPr="00366E7C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هـ</w:t>
      </w:r>
      <w:r w:rsidR="00366E7C" w:rsidRPr="00366E7C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 xml:space="preserve"> </w:t>
      </w:r>
      <w:r w:rsidR="00366E7C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/</w:t>
      </w:r>
      <w:r w:rsidRPr="00366E7C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943–999</w:t>
      </w:r>
      <w:r w:rsidRPr="00366E7C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>م</w:t>
      </w:r>
      <w:r w:rsidRPr="00366E7C">
        <w:rPr>
          <w:rFonts w:ascii="Simplified Arabic" w:eastAsia="MS Mincho" w:hAnsi="Simplified Arabic" w:cs="Simplified Arabic"/>
          <w:b/>
          <w:bCs/>
          <w:sz w:val="32"/>
          <w:szCs w:val="32"/>
          <w:rtl/>
        </w:rPr>
        <w:t>)</w:t>
      </w:r>
      <w:r w:rsidR="00366E7C">
        <w:rPr>
          <w:rFonts w:ascii="Simplified Arabic" w:eastAsia="MS Mincho" w:hAnsi="Simplified Arabic" w:cs="Simplified Arabic" w:hint="cs"/>
          <w:b/>
          <w:bCs/>
          <w:sz w:val="32"/>
          <w:szCs w:val="32"/>
          <w:rtl/>
        </w:rPr>
        <w:t xml:space="preserve"> استمرت في عهده 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النهضة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السياسية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والعسكرية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والثقافية</w:t>
      </w:r>
      <w:r w:rsidR="00366E7C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عمل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على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توسيع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التجارة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الخارجية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والداخلية</w:t>
      </w:r>
      <w:r w:rsidRPr="008D276C">
        <w:rPr>
          <w:rFonts w:ascii="Simplified Arabic" w:eastAsia="MS Mincho" w:hAnsi="Simplified Arabic" w:cs="Simplified Arabic"/>
          <w:sz w:val="32"/>
          <w:szCs w:val="32"/>
          <w:rtl/>
        </w:rPr>
        <w:t>.</w:t>
      </w:r>
    </w:p>
    <w:p w:rsidR="008D276C" w:rsidRPr="008D276C" w:rsidRDefault="00366E7C" w:rsidP="00800292">
      <w:pPr>
        <w:jc w:val="mediumKashida"/>
        <w:rPr>
          <w:rFonts w:ascii="Simplified Arabic" w:eastAsia="MS Mincho" w:hAnsi="Simplified Arabic" w:cs="Simplified Arabic"/>
          <w:sz w:val="32"/>
          <w:szCs w:val="32"/>
          <w:rtl/>
        </w:rPr>
      </w:pP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ومن بعده </w:t>
      </w:r>
      <w:r w:rsidR="008D276C" w:rsidRPr="008D276C">
        <w:rPr>
          <w:rFonts w:ascii="Simplified Arabic" w:eastAsia="MS Mincho" w:hAnsi="Simplified Arabic" w:cs="Simplified Arabic" w:hint="eastAsia"/>
          <w:sz w:val="32"/>
          <w:szCs w:val="32"/>
          <w:rtl/>
        </w:rPr>
        <w:t> 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تدهور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الدولة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تدريجيًا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بسبب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الهجمات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التركية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proofErr w:type="spellStart"/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والغزنوية</w:t>
      </w:r>
      <w:proofErr w:type="spellEnd"/>
      <w:r>
        <w:rPr>
          <w:rFonts w:ascii="Simplified Arabic" w:eastAsia="MS Mincho" w:hAnsi="Simplified Arabic" w:cs="Simplified Arabic" w:hint="cs"/>
          <w:sz w:val="32"/>
          <w:szCs w:val="32"/>
          <w:rtl/>
        </w:rPr>
        <w:t>، و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سقطت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بالكامل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سنة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>390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هـ</w:t>
      </w:r>
      <w:r w:rsidR="00F1242E">
        <w:rPr>
          <w:rFonts w:ascii="Simplified Arabic" w:eastAsia="MS Mincho" w:hAnsi="Simplified Arabic" w:cs="Simplified Arabic" w:hint="cs"/>
          <w:sz w:val="32"/>
          <w:szCs w:val="32"/>
          <w:rtl/>
        </w:rPr>
        <w:t>/</w:t>
      </w:r>
      <w:r w:rsidR="00F1242E" w:rsidRPr="00F1242E">
        <w:rPr>
          <w:rFonts w:ascii="Simplified Arabic" w:eastAsia="MS Mincho" w:hAnsi="Simplified Arabic" w:cs="Simplified Arabic"/>
          <w:sz w:val="32"/>
          <w:szCs w:val="32"/>
          <w:rtl/>
        </w:rPr>
        <w:t>999</w:t>
      </w:r>
      <w:r w:rsidR="00F1242E" w:rsidRPr="00F1242E">
        <w:rPr>
          <w:rFonts w:ascii="Simplified Arabic" w:eastAsia="MS Mincho" w:hAnsi="Simplified Arabic" w:cs="Simplified Arabic" w:hint="cs"/>
          <w:sz w:val="32"/>
          <w:szCs w:val="32"/>
          <w:rtl/>
        </w:rPr>
        <w:t>م</w:t>
      </w:r>
      <w:r w:rsidR="00F1242E" w:rsidRPr="00F1242E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F1242E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) 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على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يد</w:t>
      </w:r>
      <w:r w:rsidR="00F1242E"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F1242E">
        <w:rPr>
          <w:rFonts w:ascii="Simplified Arabic" w:eastAsia="MS Mincho" w:hAnsi="Simplified Arabic" w:cs="Simplified Arabic" w:hint="cs"/>
          <w:sz w:val="32"/>
          <w:szCs w:val="32"/>
          <w:rtl/>
        </w:rPr>
        <w:t>الغزنويين</w:t>
      </w:r>
      <w:proofErr w:type="spellEnd"/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بقيادة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محمود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الغزنوي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>.</w:t>
      </w:r>
    </w:p>
    <w:p w:rsidR="00800292" w:rsidRPr="008D276C" w:rsidRDefault="00800292" w:rsidP="00800292">
      <w:pPr>
        <w:rPr>
          <w:rFonts w:ascii="Simplified Arabic" w:eastAsia="MS Mincho" w:hAnsi="Simplified Arabic" w:cs="Simplified Arabic"/>
          <w:sz w:val="32"/>
          <w:szCs w:val="32"/>
        </w:rPr>
      </w:pPr>
      <w:r>
        <w:rPr>
          <w:rFonts w:ascii="Simplified Arabic" w:eastAsia="MS Mincho" w:hAnsi="Simplified Arabic" w:cs="Simplified Arabic" w:hint="cs"/>
          <w:sz w:val="32"/>
          <w:szCs w:val="32"/>
          <w:rtl/>
        </w:rPr>
        <w:t>وان من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أسباب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نهاية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الدولة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السامانية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هي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الضغوط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الخارجية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التي تمثلت ب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هجمات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proofErr w:type="spellStart"/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الغزنويين</w:t>
      </w:r>
      <w:proofErr w:type="spellEnd"/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وقوى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أخرى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في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آسيا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الوسطى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فضلاً عن ال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صراعات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proofErr w:type="spellStart"/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الداخلية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>و</w:t>
      </w:r>
      <w:proofErr w:type="spellEnd"/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نزاعات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بين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أمراء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الأسرة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السامانية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على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الحكم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و ا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لضعف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العسكري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التدريجي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 اذ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لم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يعد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الجيش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قادرًا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على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مواجهة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="008D276C"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القوات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  <w:r w:rsidRPr="008D276C">
        <w:rPr>
          <w:rFonts w:ascii="Simplified Arabic" w:eastAsia="MS Mincho" w:hAnsi="Simplified Arabic" w:cs="Simplified Arabic" w:hint="cs"/>
          <w:sz w:val="32"/>
          <w:szCs w:val="32"/>
          <w:rtl/>
        </w:rPr>
        <w:t>الغازية</w:t>
      </w:r>
      <w:r>
        <w:rPr>
          <w:rFonts w:ascii="Simplified Arabic" w:eastAsia="MS Mincho" w:hAnsi="Simplified Arabic" w:cs="Simplified Arabic" w:hint="cs"/>
          <w:sz w:val="32"/>
          <w:szCs w:val="32"/>
          <w:rtl/>
        </w:rPr>
        <w:t xml:space="preserve">. </w:t>
      </w:r>
      <w:r w:rsidR="008D276C" w:rsidRPr="008D276C">
        <w:rPr>
          <w:rFonts w:ascii="Simplified Arabic" w:eastAsia="MS Mincho" w:hAnsi="Simplified Arabic" w:cs="Simplified Arabic"/>
          <w:sz w:val="32"/>
          <w:szCs w:val="32"/>
          <w:rtl/>
        </w:rPr>
        <w:t xml:space="preserve"> </w:t>
      </w:r>
    </w:p>
    <w:sectPr w:rsidR="00800292" w:rsidRPr="008D276C" w:rsidSect="007B6B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15015"/>
    <w:multiLevelType w:val="hybridMultilevel"/>
    <w:tmpl w:val="E88AA44C"/>
    <w:lvl w:ilvl="0" w:tplc="95ECF80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628F43E3"/>
    <w:multiLevelType w:val="hybridMultilevel"/>
    <w:tmpl w:val="031CB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F7461C"/>
    <w:multiLevelType w:val="hybridMultilevel"/>
    <w:tmpl w:val="1A78E07A"/>
    <w:lvl w:ilvl="0" w:tplc="D1ECD66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742791"/>
    <w:multiLevelType w:val="hybridMultilevel"/>
    <w:tmpl w:val="15000FD0"/>
    <w:lvl w:ilvl="0" w:tplc="0409000F">
      <w:start w:val="1"/>
      <w:numFmt w:val="decimal"/>
      <w:lvlText w:val="%1."/>
      <w:lvlJc w:val="left"/>
      <w:pPr>
        <w:ind w:left="930" w:hanging="360"/>
      </w:p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CA6"/>
    <w:rsid w:val="00063750"/>
    <w:rsid w:val="002A1BFA"/>
    <w:rsid w:val="00366E7C"/>
    <w:rsid w:val="00376A27"/>
    <w:rsid w:val="004F1ED1"/>
    <w:rsid w:val="005A66D0"/>
    <w:rsid w:val="005C70A2"/>
    <w:rsid w:val="006E3B8D"/>
    <w:rsid w:val="007952A0"/>
    <w:rsid w:val="007969D2"/>
    <w:rsid w:val="007B6BAD"/>
    <w:rsid w:val="00800292"/>
    <w:rsid w:val="008D276C"/>
    <w:rsid w:val="00A01259"/>
    <w:rsid w:val="00A203D3"/>
    <w:rsid w:val="00AB5CA6"/>
    <w:rsid w:val="00B74B9D"/>
    <w:rsid w:val="00EB5F98"/>
    <w:rsid w:val="00EE2151"/>
    <w:rsid w:val="00F1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E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BBC5A-CA93-4019-89D5-4895DD016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ORANGE</dc:creator>
  <cp:lastModifiedBy>ORANGE</cp:lastModifiedBy>
  <cp:revision>13</cp:revision>
  <cp:lastPrinted>2025-12-03T19:07:00Z</cp:lastPrinted>
  <dcterms:created xsi:type="dcterms:W3CDTF">2025-12-01T18:24:00Z</dcterms:created>
  <dcterms:modified xsi:type="dcterms:W3CDTF">2025-12-03T19:07:00Z</dcterms:modified>
</cp:coreProperties>
</file>